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821319"/>
    <w:p w14:paraId="2B888AFC" w14:textId="77777777" w:rsidR="00A840E5" w:rsidRDefault="00A840E5" w:rsidP="00A840E5">
      <w:pPr>
        <w:pStyle w:val="Standard"/>
        <w:overflowPunct w:val="0"/>
        <w:jc w:val="center"/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CD274" wp14:editId="6CA289B9">
                <wp:simplePos x="0" y="0"/>
                <wp:positionH relativeFrom="margin">
                  <wp:align>left</wp:align>
                </wp:positionH>
                <wp:positionV relativeFrom="paragraph">
                  <wp:posOffset>-501062</wp:posOffset>
                </wp:positionV>
                <wp:extent cx="896624" cy="495303"/>
                <wp:effectExtent l="0" t="0" r="0" b="0"/>
                <wp:wrapNone/>
                <wp:docPr id="5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894E2B" w14:textId="77777777" w:rsidR="00A840E5" w:rsidRDefault="00A840E5" w:rsidP="00A840E5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417CD274" id="_x0000_t202" coordsize="21600,21600" o:spt="202" path="m,l,21600r21600,l21600,xe">
                <v:stroke joinstyle="miter"/>
                <v:path gradientshapeok="t" o:connecttype="rect"/>
              </v:shapetype>
              <v:shape id="框架4" o:spid="_x0000_s1026" type="#_x0000_t202" style="position:absolute;left:0;text-align:left;margin-left:0;margin-top:-39.45pt;width:70.6pt;height:39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" filled="f" stroked="f">
                <v:textbox inset="2.56006mm,1.2901mm,2.56006mm,1.2901mm">
                  <w:txbxContent>
                    <w:p w14:paraId="21894E2B" w14:textId="77777777" w:rsidR="00A840E5" w:rsidRDefault="00A840E5" w:rsidP="00A840E5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/>
          <w:spacing w:val="3"/>
          <w:w w:val="97"/>
          <w:sz w:val="40"/>
          <w:szCs w:val="40"/>
        </w:rPr>
        <w:t>11</w:t>
      </w:r>
      <w:r>
        <w:rPr>
          <w:rFonts w:eastAsia="標楷體" w:hint="eastAsia"/>
          <w:b/>
          <w:spacing w:val="3"/>
          <w:w w:val="97"/>
          <w:sz w:val="40"/>
          <w:szCs w:val="40"/>
        </w:rPr>
        <w:t>2</w:t>
      </w:r>
      <w:r>
        <w:rPr>
          <w:rFonts w:eastAsia="標楷體"/>
          <w:b/>
          <w:spacing w:val="3"/>
          <w:w w:val="97"/>
          <w:sz w:val="40"/>
          <w:szCs w:val="40"/>
        </w:rPr>
        <w:t>年雲林縣模範勞工選拔表</w:t>
      </w:r>
      <w:r>
        <w:rPr>
          <w:rFonts w:eastAsia="標楷體"/>
          <w:b/>
          <w:sz w:val="40"/>
          <w:szCs w:val="40"/>
        </w:rPr>
        <w:t>【工會會務人員組】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97"/>
        <w:gridCol w:w="511"/>
        <w:gridCol w:w="511"/>
        <w:gridCol w:w="405"/>
        <w:gridCol w:w="106"/>
        <w:gridCol w:w="512"/>
        <w:gridCol w:w="511"/>
        <w:gridCol w:w="136"/>
        <w:gridCol w:w="128"/>
        <w:gridCol w:w="240"/>
        <w:gridCol w:w="7"/>
        <w:gridCol w:w="465"/>
        <w:gridCol w:w="47"/>
        <w:gridCol w:w="511"/>
        <w:gridCol w:w="50"/>
        <w:gridCol w:w="180"/>
        <w:gridCol w:w="286"/>
        <w:gridCol w:w="512"/>
        <w:gridCol w:w="1826"/>
        <w:gridCol w:w="1150"/>
      </w:tblGrid>
      <w:tr w:rsidR="00A840E5" w14:paraId="765C9449" w14:textId="77777777" w:rsidTr="00D62337">
        <w:trPr>
          <w:cantSplit/>
          <w:trHeight w:hRule="exact" w:val="1200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8A457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2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55952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09614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A3755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9AF50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　吋　正　面</w:t>
            </w:r>
          </w:p>
          <w:p w14:paraId="1D577E6F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  <w:p w14:paraId="409A3128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半　身　照　片</w:t>
            </w:r>
          </w:p>
        </w:tc>
      </w:tr>
      <w:tr w:rsidR="00A840E5" w14:paraId="412D8DE8" w14:textId="77777777" w:rsidTr="00D62337">
        <w:trPr>
          <w:cantSplit/>
          <w:trHeight w:hRule="exact" w:val="1200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19CAB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4388B" w14:textId="77777777" w:rsidR="00A840E5" w:rsidRDefault="00A840E5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9FFF7" w14:textId="77777777" w:rsidR="00A840E5" w:rsidRDefault="00A840E5" w:rsidP="00D62337">
            <w:pPr>
              <w:rPr>
                <w:rFonts w:hint="eastAsia"/>
              </w:rPr>
            </w:pPr>
          </w:p>
        </w:tc>
      </w:tr>
      <w:tr w:rsidR="00A840E5" w14:paraId="44785BF5" w14:textId="77777777" w:rsidTr="00D62337">
        <w:trPr>
          <w:cantSplit/>
          <w:trHeight w:hRule="exact" w:val="1002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9DBB2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</w:t>
            </w:r>
          </w:p>
          <w:p w14:paraId="0E5DEA0C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928B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AC393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DB983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D1FF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F03C6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07822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D627A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7D004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4004C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C2B18" w14:textId="77777777" w:rsidR="00A840E5" w:rsidRPr="00793179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DF623" w14:textId="77777777" w:rsidR="00A840E5" w:rsidRDefault="00A840E5" w:rsidP="00D62337">
            <w:pPr>
              <w:rPr>
                <w:rFonts w:hint="eastAsia"/>
              </w:rPr>
            </w:pPr>
          </w:p>
        </w:tc>
      </w:tr>
      <w:tr w:rsidR="00A840E5" w14:paraId="67897CF5" w14:textId="77777777" w:rsidTr="00D62337">
        <w:trPr>
          <w:trHeight w:hRule="exact" w:val="1439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9C2C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工會名稱</w:t>
            </w:r>
          </w:p>
        </w:tc>
        <w:tc>
          <w:tcPr>
            <w:tcW w:w="4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197A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40D3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C0E3" w14:textId="77777777" w:rsidR="00A840E5" w:rsidRPr="00E255CA" w:rsidRDefault="00A840E5" w:rsidP="00D62337">
            <w:pPr>
              <w:pStyle w:val="Standard"/>
              <w:overflowPunct w:val="0"/>
              <w:snapToGrid w:val="0"/>
              <w:ind w:right="5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　　月　　日</w:t>
            </w:r>
          </w:p>
        </w:tc>
      </w:tr>
      <w:tr w:rsidR="00A840E5" w14:paraId="0C56D922" w14:textId="77777777" w:rsidTr="00D62337">
        <w:trPr>
          <w:cantSplit/>
          <w:trHeight w:hRule="exact" w:val="682"/>
        </w:trPr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BC18F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8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D5CC6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CD8E4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98F2D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67DD9" w14:textId="77777777" w:rsidR="00A840E5" w:rsidRDefault="00A840E5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A840E5" w14:paraId="3B5FE371" w14:textId="77777777" w:rsidTr="00D62337">
        <w:trPr>
          <w:cantSplit/>
          <w:trHeight w:hRule="exact" w:val="707"/>
        </w:trPr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4A505" w14:textId="77777777" w:rsidR="00A840E5" w:rsidRDefault="00A840E5" w:rsidP="00D62337">
            <w:pPr>
              <w:rPr>
                <w:rFonts w:hint="eastAsia"/>
              </w:rPr>
            </w:pPr>
          </w:p>
        </w:tc>
        <w:tc>
          <w:tcPr>
            <w:tcW w:w="28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BAF72" w14:textId="77777777" w:rsidR="00A840E5" w:rsidRDefault="00A840E5" w:rsidP="00D62337">
            <w:pPr>
              <w:rPr>
                <w:rFonts w:hint="eastAsia"/>
              </w:rPr>
            </w:pPr>
          </w:p>
        </w:tc>
        <w:tc>
          <w:tcPr>
            <w:tcW w:w="12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6815C" w14:textId="77777777" w:rsidR="00A840E5" w:rsidRDefault="00A840E5" w:rsidP="00D62337">
            <w:pPr>
              <w:rPr>
                <w:rFonts w:hint="eastAsia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D4AD7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私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CD83A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A840E5" w14:paraId="32F9FE02" w14:textId="77777777" w:rsidTr="00D62337">
        <w:trPr>
          <w:trHeight w:hRule="exact" w:val="867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52CA2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學歷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E20BD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ABCFD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</w:p>
        </w:tc>
        <w:tc>
          <w:tcPr>
            <w:tcW w:w="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116F2" w14:textId="77777777" w:rsidR="00A840E5" w:rsidRDefault="00A840E5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A840E5" w14:paraId="797E9DD0" w14:textId="77777777" w:rsidTr="00D62337">
        <w:trPr>
          <w:trHeight w:hRule="exact" w:val="867"/>
        </w:trPr>
        <w:tc>
          <w:tcPr>
            <w:tcW w:w="100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26021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</w:pP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cs="標楷體"/>
                <w:szCs w:val="24"/>
              </w:rPr>
              <w:t>如有具前開身分者，請勾選並檢附相關證明</w:t>
            </w:r>
            <w:r>
              <w:rPr>
                <w:rFonts w:eastAsia="標楷體"/>
                <w:szCs w:val="24"/>
              </w:rPr>
              <w:t>）</w:t>
            </w:r>
          </w:p>
        </w:tc>
      </w:tr>
      <w:tr w:rsidR="00A840E5" w14:paraId="1C8228F9" w14:textId="77777777" w:rsidTr="00D62337">
        <w:trPr>
          <w:cantSplit/>
          <w:trHeight w:hRule="exact" w:val="985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92DE0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加入現有工會日期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1A0DA" w14:textId="77777777" w:rsidR="00A840E5" w:rsidRPr="00E255CA" w:rsidRDefault="00A840E5" w:rsidP="00D62337">
            <w:pPr>
              <w:pStyle w:val="Standard"/>
              <w:overflowPunct w:val="0"/>
              <w:snapToGrid w:val="0"/>
              <w:ind w:right="5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　　月　　日</w:t>
            </w:r>
          </w:p>
        </w:tc>
        <w:tc>
          <w:tcPr>
            <w:tcW w:w="13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480B1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</w:rPr>
              <w:t>擔任現職工會會務</w:t>
            </w:r>
            <w:r>
              <w:rPr>
                <w:rFonts w:eastAsia="標楷體"/>
                <w:b/>
                <w:sz w:val="28"/>
              </w:rPr>
              <w:t>年資</w:t>
            </w:r>
          </w:p>
        </w:tc>
        <w:tc>
          <w:tcPr>
            <w:tcW w:w="39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9FAAB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center"/>
            </w:pPr>
            <w:r w:rsidRPr="000D361B">
              <w:rPr>
                <w:rFonts w:ascii="標楷體" w:eastAsia="標楷體" w:hAnsi="標楷體" w:hint="eastAsia"/>
                <w:sz w:val="28"/>
              </w:rPr>
              <w:t>年</w:t>
            </w:r>
            <w:r w:rsidRPr="000D361B">
              <w:rPr>
                <w:rFonts w:ascii="標楷體" w:eastAsia="標楷體" w:hAnsi="標楷體" w:cs="新細明體" w:hint="eastAsia"/>
                <w:sz w:val="28"/>
              </w:rPr>
              <w:t xml:space="preserve">　　　</w:t>
            </w:r>
            <w:r w:rsidRPr="000D361B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A840E5" w14:paraId="766CE270" w14:textId="77777777" w:rsidTr="00D62337">
        <w:trPr>
          <w:cantSplit/>
          <w:trHeight w:val="810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A8A6F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加入現有工會勞保投保年資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DA415" w14:textId="77777777" w:rsidR="00A840E5" w:rsidRPr="00E255CA" w:rsidRDefault="00A840E5" w:rsidP="00D62337">
            <w:pPr>
              <w:pStyle w:val="Standard"/>
              <w:overflowPunct w:val="0"/>
              <w:snapToGrid w:val="0"/>
              <w:ind w:right="5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　　月　　日</w:t>
            </w:r>
          </w:p>
        </w:tc>
        <w:tc>
          <w:tcPr>
            <w:tcW w:w="13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C98B6" w14:textId="77777777" w:rsidR="00A840E5" w:rsidRDefault="00A840E5" w:rsidP="00D62337">
            <w:pPr>
              <w:rPr>
                <w:rFonts w:hint="eastAsia"/>
              </w:rPr>
            </w:pPr>
          </w:p>
        </w:tc>
        <w:tc>
          <w:tcPr>
            <w:tcW w:w="3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B6B36" w14:textId="77777777" w:rsidR="00A840E5" w:rsidRDefault="00A840E5" w:rsidP="00D62337">
            <w:pPr>
              <w:rPr>
                <w:rFonts w:hint="eastAsia"/>
              </w:rPr>
            </w:pPr>
          </w:p>
        </w:tc>
      </w:tr>
      <w:tr w:rsidR="00A840E5" w14:paraId="294A85CC" w14:textId="77777777" w:rsidTr="00D62337">
        <w:trPr>
          <w:trHeight w:val="338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7CB23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81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8DFA5" w14:textId="77777777" w:rsidR="00A840E5" w:rsidRPr="00E255CA" w:rsidRDefault="00A840E5" w:rsidP="00D62337">
            <w:pPr>
              <w:pStyle w:val="Standard"/>
              <w:wordWrap w:val="0"/>
              <w:overflowPunct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255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(請自行填寫)</w:t>
            </w:r>
          </w:p>
          <w:p w14:paraId="0D28A64B" w14:textId="77777777" w:rsidR="00A840E5" w:rsidRPr="00E255CA" w:rsidRDefault="00A840E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E255CA">
              <w:rPr>
                <w:rFonts w:eastAsia="標楷體"/>
                <w:b/>
                <w:color w:val="FF0000"/>
                <w:sz w:val="28"/>
                <w:szCs w:val="28"/>
              </w:rPr>
              <w:t>範例：</w:t>
            </w:r>
          </w:p>
          <w:p w14:paraId="6B804D8E" w14:textId="77777777" w:rsidR="00A840E5" w:rsidRPr="00E255CA" w:rsidRDefault="00A840E5" w:rsidP="00A840E5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ind w:left="84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E255CA">
              <w:rPr>
                <w:rFonts w:eastAsia="標楷體"/>
                <w:b/>
                <w:color w:val="FF0000"/>
                <w:sz w:val="28"/>
                <w:szCs w:val="28"/>
              </w:rPr>
              <w:t>配合政府政策，加強本業工會組織健全，推行各項會務，榮獲勞動部頒發優良勞工教育單位獎。</w:t>
            </w:r>
          </w:p>
          <w:p w14:paraId="342C3746" w14:textId="77777777" w:rsidR="00A840E5" w:rsidRPr="00E255CA" w:rsidRDefault="00A840E5" w:rsidP="00A840E5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ind w:left="84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E255CA">
              <w:rPr>
                <w:rFonts w:eastAsia="標楷體"/>
                <w:b/>
                <w:color w:val="FF0000"/>
                <w:sz w:val="28"/>
                <w:szCs w:val="28"/>
              </w:rPr>
              <w:t>協助辦理會員急難救助金、會員子女獎學金、會員升學獎助金與相關保險事宜。</w:t>
            </w:r>
          </w:p>
          <w:p w14:paraId="1F51477B" w14:textId="77777777" w:rsidR="00A840E5" w:rsidRPr="00E255CA" w:rsidRDefault="00A840E5" w:rsidP="00A840E5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ind w:left="84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E255CA">
              <w:rPr>
                <w:rFonts w:eastAsia="標楷體"/>
                <w:b/>
                <w:color w:val="FF0000"/>
                <w:sz w:val="28"/>
                <w:szCs w:val="28"/>
              </w:rPr>
              <w:t>積極辦理工會會務，多次榮獲工會楷模、全國優良工會等，並協助會中幹部取得勞委會獨任調解人證照。</w:t>
            </w:r>
          </w:p>
          <w:p w14:paraId="0C30055D" w14:textId="77777777" w:rsidR="00A840E5" w:rsidRDefault="00A840E5" w:rsidP="00A840E5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ind w:left="840"/>
              <w:rPr>
                <w:rFonts w:eastAsia="標楷體"/>
                <w:b/>
                <w:szCs w:val="24"/>
              </w:rPr>
            </w:pPr>
            <w:r w:rsidRPr="00E255CA">
              <w:rPr>
                <w:rFonts w:eastAsia="標楷體"/>
                <w:b/>
                <w:color w:val="FF0000"/>
                <w:sz w:val="28"/>
                <w:szCs w:val="28"/>
              </w:rPr>
              <w:t>從事工會運動，目前擔任市政府勞資爭議處理調解人及調解委員，協助調解各項勞資爭議。</w:t>
            </w:r>
          </w:p>
        </w:tc>
      </w:tr>
      <w:tr w:rsidR="00A840E5" w14:paraId="7E5576EE" w14:textId="77777777" w:rsidTr="00D62337">
        <w:trPr>
          <w:trHeight w:val="1265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BA1C0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推薦單位</w:t>
            </w:r>
          </w:p>
          <w:p w14:paraId="127916E6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（加蓋單位圖記或印章）</w:t>
            </w:r>
          </w:p>
        </w:tc>
        <w:tc>
          <w:tcPr>
            <w:tcW w:w="80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0285B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</w:rPr>
            </w:pPr>
          </w:p>
          <w:p w14:paraId="4BC90ABE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  <w:p w14:paraId="7AADF323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A840E5" w14:paraId="2BD2A8D9" w14:textId="77777777" w:rsidTr="00D62337">
        <w:trPr>
          <w:trHeight w:val="1110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073FC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推薦單位</w:t>
            </w:r>
          </w:p>
          <w:p w14:paraId="052E5734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80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41266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A840E5" w14:paraId="5505460C" w14:textId="77777777" w:rsidTr="00D62337">
        <w:trPr>
          <w:trHeight w:val="851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465D9" w14:textId="77777777" w:rsidR="00A840E5" w:rsidRDefault="00A840E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40793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考查細項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3991F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2AE1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7D3CE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分數</w:t>
            </w:r>
          </w:p>
        </w:tc>
      </w:tr>
      <w:tr w:rsidR="00A840E5" w14:paraId="470F064D" w14:textId="77777777" w:rsidTr="00D62337">
        <w:trPr>
          <w:trHeight w:val="3546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D2DC0" w14:textId="77777777" w:rsidR="00A840E5" w:rsidRDefault="00A840E5" w:rsidP="00A840E5">
            <w:pPr>
              <w:pStyle w:val="Standard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ind w:left="394" w:hanging="4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辦理工會會務工作成績卓著，有具體事蹟或經考核獎勵有案者。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0EE18" w14:textId="77777777" w:rsidR="00A840E5" w:rsidRDefault="00A840E5" w:rsidP="00A840E5">
            <w:pPr>
              <w:pStyle w:val="Standard"/>
              <w:numPr>
                <w:ilvl w:val="0"/>
                <w:numId w:val="28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積極參與勞工教育訓練提升會務工作能力，有具體事蹟或經考核獎勵有案者（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41AB1CA2" w14:textId="77777777" w:rsidR="00A840E5" w:rsidRPr="00E255CA" w:rsidRDefault="00A840E5" w:rsidP="00A840E5">
            <w:pPr>
              <w:pStyle w:val="Standard"/>
              <w:numPr>
                <w:ilvl w:val="0"/>
                <w:numId w:val="28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 w:rsidRPr="00E255CA">
              <w:rPr>
                <w:rFonts w:eastAsia="標楷體"/>
                <w:sz w:val="28"/>
                <w:szCs w:val="28"/>
              </w:rPr>
              <w:t>辦理本業工會會務推動表現優異，有具體事蹟或經考核獎勵有案者（</w:t>
            </w:r>
            <w:r w:rsidRPr="00E255CA">
              <w:rPr>
                <w:rFonts w:eastAsia="標楷體"/>
                <w:sz w:val="28"/>
                <w:szCs w:val="28"/>
              </w:rPr>
              <w:t>10</w:t>
            </w:r>
            <w:r w:rsidRPr="00E255CA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64DE3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6F1E7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B0F19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40E5" w14:paraId="6D05E887" w14:textId="77777777" w:rsidTr="00D62337">
        <w:trPr>
          <w:trHeight w:val="5365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1981C" w14:textId="77777777" w:rsidR="00A840E5" w:rsidRDefault="00A840E5" w:rsidP="00A840E5">
            <w:pPr>
              <w:pStyle w:val="Standard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ind w:left="394" w:hanging="39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從事工會會務推展、活動宣導規劃等有具體貢獻事蹟或經考核獎勵有案者。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1F5E" w14:textId="77777777" w:rsidR="00A840E5" w:rsidRDefault="00A840E5" w:rsidP="00A840E5">
            <w:pPr>
              <w:pStyle w:val="Standard"/>
              <w:numPr>
                <w:ilvl w:val="0"/>
                <w:numId w:val="30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辦理勞工事務人才培育、訓練表現優異，經考核獎勵有案者（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66F15800" w14:textId="77777777" w:rsidR="00A840E5" w:rsidRDefault="00A840E5" w:rsidP="00A840E5">
            <w:pPr>
              <w:pStyle w:val="Standard"/>
              <w:numPr>
                <w:ilvl w:val="0"/>
                <w:numId w:val="30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 w:rsidRPr="00E255CA">
              <w:rPr>
                <w:rFonts w:eastAsia="標楷體"/>
                <w:sz w:val="28"/>
                <w:szCs w:val="28"/>
              </w:rPr>
              <w:t>協助政府或民間推動政令宣導、活動、計畫等表現優異，有具體事蹟或經考核獎勵有案者（</w:t>
            </w:r>
            <w:r w:rsidRPr="00E255CA">
              <w:rPr>
                <w:rFonts w:eastAsia="標楷體"/>
                <w:sz w:val="28"/>
                <w:szCs w:val="28"/>
              </w:rPr>
              <w:t>10</w:t>
            </w:r>
            <w:r w:rsidRPr="00E255CA">
              <w:rPr>
                <w:rFonts w:eastAsia="標楷體"/>
                <w:sz w:val="28"/>
                <w:szCs w:val="28"/>
              </w:rPr>
              <w:t>％）。</w:t>
            </w:r>
          </w:p>
          <w:p w14:paraId="53C9E5C5" w14:textId="77777777" w:rsidR="00A840E5" w:rsidRPr="00E255CA" w:rsidRDefault="00A840E5" w:rsidP="00A840E5">
            <w:pPr>
              <w:pStyle w:val="Standard"/>
              <w:numPr>
                <w:ilvl w:val="0"/>
                <w:numId w:val="30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 w:rsidRPr="00E255CA">
              <w:rPr>
                <w:rFonts w:eastAsia="標楷體"/>
                <w:sz w:val="28"/>
                <w:szCs w:val="28"/>
              </w:rPr>
              <w:t>取得推動工會會務相關專業證照、技能檢定資格等，有具體事證者（</w:t>
            </w:r>
            <w:r w:rsidRPr="00E255CA">
              <w:rPr>
                <w:rFonts w:eastAsia="標楷體"/>
                <w:sz w:val="28"/>
                <w:szCs w:val="28"/>
              </w:rPr>
              <w:t>10</w:t>
            </w:r>
            <w:r w:rsidRPr="00E255CA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09461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91099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EA2BD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40E5" w14:paraId="0EEFAECA" w14:textId="77777777" w:rsidTr="00D62337">
        <w:trPr>
          <w:trHeight w:val="2540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61E8" w14:textId="77777777" w:rsidR="00A840E5" w:rsidRDefault="00A840E5" w:rsidP="00A840E5">
            <w:pPr>
              <w:pStyle w:val="Standard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ind w:left="394" w:hanging="426"/>
            </w:pPr>
            <w:r>
              <w:rPr>
                <w:rFonts w:eastAsia="標楷體"/>
                <w:sz w:val="28"/>
                <w:szCs w:val="28"/>
              </w:rPr>
              <w:lastRenderedPageBreak/>
              <w:t>對所從事工會會務工作之知能、技能，有創新或改善之優異表現，且有具體事蹟或經考核獎勵有案者。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B342" w14:textId="77777777" w:rsidR="00A840E5" w:rsidRDefault="00A840E5" w:rsidP="00A840E5">
            <w:pPr>
              <w:pStyle w:val="Standard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提出工會會務改善計畫、方案，經採納有具體事蹟或經考核獎勵有案者（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60A7CABC" w14:textId="77777777" w:rsidR="00A840E5" w:rsidRDefault="00A840E5" w:rsidP="00A840E5">
            <w:pPr>
              <w:pStyle w:val="Standard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 w:rsidRPr="00E255CA">
              <w:rPr>
                <w:rFonts w:eastAsia="標楷體"/>
                <w:sz w:val="28"/>
                <w:szCs w:val="28"/>
              </w:rPr>
              <w:t>協助推動本業相關職業訓練、安全衛生、技能檢定等事務之改善、創新等，有具體事蹟或經考核獎勵有案者（</w:t>
            </w:r>
            <w:r w:rsidRPr="00E255CA">
              <w:rPr>
                <w:rFonts w:eastAsia="標楷體"/>
                <w:sz w:val="28"/>
                <w:szCs w:val="28"/>
              </w:rPr>
              <w:t>10</w:t>
            </w:r>
            <w:r w:rsidRPr="00E255CA">
              <w:rPr>
                <w:rFonts w:eastAsia="標楷體"/>
                <w:sz w:val="28"/>
                <w:szCs w:val="28"/>
              </w:rPr>
              <w:t>％）。</w:t>
            </w:r>
          </w:p>
          <w:p w14:paraId="20196D88" w14:textId="77777777" w:rsidR="00A840E5" w:rsidRPr="00E255CA" w:rsidRDefault="00A840E5" w:rsidP="00A840E5">
            <w:pPr>
              <w:pStyle w:val="Standard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ind w:left="192" w:hanging="213"/>
              <w:jc w:val="both"/>
              <w:rPr>
                <w:rFonts w:eastAsia="標楷體"/>
                <w:sz w:val="28"/>
                <w:szCs w:val="28"/>
              </w:rPr>
            </w:pPr>
            <w:r w:rsidRPr="00E255CA">
              <w:rPr>
                <w:rFonts w:eastAsia="標楷體"/>
                <w:sz w:val="28"/>
                <w:szCs w:val="28"/>
              </w:rPr>
              <w:t>推動本業工會會務創新、改善表現優異，經考核獎勵有案者（</w:t>
            </w:r>
            <w:r w:rsidRPr="00E255CA">
              <w:rPr>
                <w:rFonts w:eastAsia="標楷體"/>
                <w:sz w:val="28"/>
                <w:szCs w:val="28"/>
              </w:rPr>
              <w:t>10</w:t>
            </w:r>
            <w:r w:rsidRPr="00E255CA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CF14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3093EF7C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36572AE2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4FAD7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7E2AC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40E5" w14:paraId="5B2C0D0E" w14:textId="77777777" w:rsidTr="00D62337">
        <w:trPr>
          <w:trHeight w:val="3384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27BE" w14:textId="77777777" w:rsidR="00A840E5" w:rsidRDefault="00A840E5" w:rsidP="00A840E5">
            <w:pPr>
              <w:pStyle w:val="Standard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ind w:left="394" w:hanging="4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對所從事之工會會務工作，服務態度熱忱、盡職，有具體事蹟或經考核獎勵有案者。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E6BE1" w14:textId="77777777" w:rsidR="00A840E5" w:rsidRDefault="00A840E5" w:rsidP="00A840E5">
            <w:pPr>
              <w:pStyle w:val="Standard"/>
              <w:numPr>
                <w:ilvl w:val="0"/>
                <w:numId w:val="10"/>
              </w:numPr>
              <w:wordWrap w:val="0"/>
              <w:overflowPunct w:val="0"/>
              <w:snapToGrid w:val="0"/>
              <w:spacing w:line="360" w:lineRule="atLeast"/>
              <w:ind w:left="206" w:hanging="22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從事同一工會或工會聯合組織會務工作之服務年資（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64ED77FE" w14:textId="77777777" w:rsidR="00A840E5" w:rsidRPr="00E255CA" w:rsidRDefault="00A840E5" w:rsidP="00A840E5">
            <w:pPr>
              <w:pStyle w:val="Standard"/>
              <w:numPr>
                <w:ilvl w:val="0"/>
                <w:numId w:val="10"/>
              </w:numPr>
              <w:wordWrap w:val="0"/>
              <w:overflowPunct w:val="0"/>
              <w:snapToGrid w:val="0"/>
              <w:spacing w:line="360" w:lineRule="atLeast"/>
              <w:ind w:left="206" w:hanging="227"/>
              <w:jc w:val="both"/>
              <w:rPr>
                <w:rFonts w:eastAsia="標楷體"/>
                <w:sz w:val="28"/>
                <w:szCs w:val="28"/>
              </w:rPr>
            </w:pPr>
            <w:r w:rsidRPr="00E255CA">
              <w:rPr>
                <w:rFonts w:eastAsia="標楷體"/>
                <w:sz w:val="28"/>
                <w:szCs w:val="28"/>
              </w:rPr>
              <w:t>從事會務工作表現優異、熱忱、盡職等，有具體事蹟或經考核獎勵有案者（</w:t>
            </w:r>
            <w:r w:rsidRPr="00E255CA">
              <w:rPr>
                <w:rFonts w:eastAsia="標楷體"/>
                <w:sz w:val="28"/>
                <w:szCs w:val="28"/>
              </w:rPr>
              <w:t>10</w:t>
            </w:r>
            <w:r w:rsidRPr="00E255CA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142A3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62840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31290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40E5" w14:paraId="39BC4F90" w14:textId="77777777" w:rsidTr="00D62337">
        <w:trPr>
          <w:trHeight w:val="851"/>
        </w:trPr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DBDC2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  <w:p w14:paraId="786595FD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（推薦單位評定）</w:t>
            </w:r>
          </w:p>
        </w:tc>
        <w:tc>
          <w:tcPr>
            <w:tcW w:w="66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7F4EE" w14:textId="77777777" w:rsidR="00A840E5" w:rsidRDefault="00A840E5" w:rsidP="00D62337">
            <w:pPr>
              <w:pStyle w:val="Standard"/>
              <w:overflowPunct w:val="0"/>
              <w:snapToGrid w:val="0"/>
              <w:spacing w:line="36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推薦單位意見</w:t>
            </w:r>
          </w:p>
        </w:tc>
      </w:tr>
      <w:tr w:rsidR="00A840E5" w14:paraId="7847C13E" w14:textId="77777777" w:rsidTr="00D62337">
        <w:trPr>
          <w:trHeight w:val="3105"/>
        </w:trPr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1FF5" w14:textId="77777777" w:rsidR="00A840E5" w:rsidRDefault="00A840E5" w:rsidP="00D62337">
            <w:pPr>
              <w:pStyle w:val="Standard"/>
              <w:overflowPunct w:val="0"/>
              <w:snapToGrid w:val="0"/>
              <w:spacing w:line="36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7A8E8" w14:textId="77777777" w:rsidR="00A840E5" w:rsidRDefault="00A840E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73CD561D" w14:textId="77777777" w:rsidR="00A840E5" w:rsidRDefault="00A840E5" w:rsidP="00A840E5">
      <w:pPr>
        <w:pStyle w:val="Standard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注意事項：</w:t>
      </w:r>
    </w:p>
    <w:p w14:paraId="42E9BBE1" w14:textId="77777777" w:rsidR="003E503E" w:rsidRDefault="00A840E5" w:rsidP="00A840E5">
      <w:pPr>
        <w:pStyle w:val="Standard"/>
        <w:numPr>
          <w:ilvl w:val="0"/>
          <w:numId w:val="40"/>
        </w:numPr>
        <w:ind w:left="1047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本選拔表除於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日前郵寄至本府，逾期</w:t>
      </w:r>
      <w:r>
        <w:rPr>
          <w:rFonts w:eastAsia="標楷體" w:hint="eastAsia"/>
          <w:sz w:val="28"/>
          <w:szCs w:val="28"/>
        </w:rPr>
        <w:t>不予受理</w:t>
      </w:r>
      <w:r>
        <w:rPr>
          <w:rFonts w:eastAsia="標楷體"/>
          <w:sz w:val="28"/>
          <w:szCs w:val="28"/>
        </w:rPr>
        <w:t>。</w:t>
      </w:r>
    </w:p>
    <w:p w14:paraId="7678EF3B" w14:textId="3E0AE46B" w:rsidR="009B746D" w:rsidRPr="003E503E" w:rsidRDefault="00A840E5" w:rsidP="00A840E5">
      <w:pPr>
        <w:pStyle w:val="Standard"/>
        <w:numPr>
          <w:ilvl w:val="0"/>
          <w:numId w:val="40"/>
        </w:numPr>
        <w:ind w:left="1047" w:hanging="567"/>
        <w:rPr>
          <w:rFonts w:eastAsia="標楷體" w:hint="eastAsia"/>
          <w:sz w:val="28"/>
          <w:szCs w:val="28"/>
        </w:rPr>
      </w:pPr>
      <w:r w:rsidRPr="003E503E">
        <w:rPr>
          <w:rFonts w:eastAsia="標楷體"/>
          <w:sz w:val="28"/>
          <w:szCs w:val="28"/>
        </w:rPr>
        <w:t>請將本選拔表電子檔傳送至</w:t>
      </w:r>
      <w:r w:rsidRPr="003E503E">
        <w:rPr>
          <w:rFonts w:eastAsia="標楷體"/>
          <w:sz w:val="28"/>
          <w:szCs w:val="28"/>
        </w:rPr>
        <w:t>ylhg27140@mail.yunlin.gov.tw</w:t>
      </w:r>
      <w:r w:rsidRPr="003E503E">
        <w:rPr>
          <w:rFonts w:eastAsia="標楷體"/>
          <w:sz w:val="28"/>
          <w:szCs w:val="28"/>
        </w:rPr>
        <w:t>。</w:t>
      </w:r>
      <w:bookmarkEnd w:id="0"/>
    </w:p>
    <w:sectPr w:rsidR="009B746D" w:rsidRPr="003E503E">
      <w:footerReference w:type="default" r:id="rId7"/>
      <w:pgSz w:w="11906" w:h="16838"/>
      <w:pgMar w:top="1247" w:right="907" w:bottom="102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EEC6" w14:textId="77777777" w:rsidR="007833A4" w:rsidRDefault="00E26965">
      <w:pPr>
        <w:rPr>
          <w:rFonts w:hint="eastAsia"/>
        </w:rPr>
      </w:pPr>
      <w:r>
        <w:separator/>
      </w:r>
    </w:p>
  </w:endnote>
  <w:endnote w:type="continuationSeparator" w:id="0">
    <w:p w14:paraId="7678EEC8" w14:textId="77777777" w:rsidR="007833A4" w:rsidRDefault="00E269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EECA" w14:textId="77777777" w:rsidR="004745C6" w:rsidRDefault="00E269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8EEC2" wp14:editId="7678EEC3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678EEC4" w14:textId="77777777" w:rsidR="004745C6" w:rsidRDefault="00E26965">
                          <w:pPr>
                            <w:pStyle w:val="a5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678EEC2" id="_x0000_t202" coordsize="21600,21600" o:spt="202" path="m,l,21600r21600,l21600,xe">
              <v:stroke joinstyle="miter"/>
              <v:path gradientshapeok="t" o:connecttype="rect"/>
            </v:shapetype>
            <v:shape id="框架7" o:spid="_x0000_s1027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" stroked="f">
              <v:fill opacity="0"/>
              <v:textbox style="mso-fit-shape-to-text:t" inset="0,0,0,0">
                <w:txbxContent>
                  <w:p w14:paraId="7678EEC4" w14:textId="77777777" w:rsidR="004745C6" w:rsidRDefault="00E26965">
                    <w:pPr>
                      <w:pStyle w:val="a5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EEC2" w14:textId="77777777" w:rsidR="007833A4" w:rsidRDefault="00E269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78EEC4" w14:textId="77777777" w:rsidR="007833A4" w:rsidRDefault="00E269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BC"/>
    <w:multiLevelType w:val="multilevel"/>
    <w:tmpl w:val="4BA20D66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55A03"/>
    <w:multiLevelType w:val="multilevel"/>
    <w:tmpl w:val="CCFC732A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B7E82"/>
    <w:multiLevelType w:val="multilevel"/>
    <w:tmpl w:val="30F0AFAC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20749"/>
    <w:multiLevelType w:val="multilevel"/>
    <w:tmpl w:val="73B8BF2A"/>
    <w:styleLink w:val="WW8Num34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E714A"/>
    <w:multiLevelType w:val="multilevel"/>
    <w:tmpl w:val="085E5B2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D31C76"/>
    <w:multiLevelType w:val="multilevel"/>
    <w:tmpl w:val="2EC6AB66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2692B"/>
    <w:multiLevelType w:val="multilevel"/>
    <w:tmpl w:val="B9D23CE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776EA0"/>
    <w:multiLevelType w:val="multilevel"/>
    <w:tmpl w:val="9E64C8B8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F83078"/>
    <w:multiLevelType w:val="multilevel"/>
    <w:tmpl w:val="4544CC14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FC55B0"/>
    <w:multiLevelType w:val="multilevel"/>
    <w:tmpl w:val="FB768428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6B067F"/>
    <w:multiLevelType w:val="multilevel"/>
    <w:tmpl w:val="AE7C3830"/>
    <w:styleLink w:val="WW8Num1"/>
    <w:lvl w:ilvl="0">
      <w:start w:val="5"/>
      <w:numFmt w:val="japaneseCounting"/>
      <w:suff w:val="nothing"/>
      <w:lvlText w:val="（%1）"/>
      <w:lvlJc w:val="left"/>
      <w:pPr>
        <w:ind w:left="1047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8AA6539"/>
    <w:multiLevelType w:val="multilevel"/>
    <w:tmpl w:val="FC748378"/>
    <w:styleLink w:val="WW8Num4"/>
    <w:lvl w:ilvl="0">
      <w:start w:val="5"/>
      <w:numFmt w:val="japaneseCounting"/>
      <w:suff w:val="nothing"/>
      <w:lvlText w:val="（%1）"/>
      <w:lvlJc w:val="left"/>
      <w:pPr>
        <w:ind w:left="958" w:hanging="476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8BA4EE9"/>
    <w:multiLevelType w:val="multilevel"/>
    <w:tmpl w:val="28E8A128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E76122"/>
    <w:multiLevelType w:val="multilevel"/>
    <w:tmpl w:val="55F4DFAE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93CBE"/>
    <w:multiLevelType w:val="multilevel"/>
    <w:tmpl w:val="1032BF4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6648D"/>
    <w:multiLevelType w:val="multilevel"/>
    <w:tmpl w:val="6AF22DB2"/>
    <w:styleLink w:val="WW8Num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0C5352"/>
    <w:multiLevelType w:val="multilevel"/>
    <w:tmpl w:val="78BE9B8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04612A"/>
    <w:multiLevelType w:val="multilevel"/>
    <w:tmpl w:val="A9EAF448"/>
    <w:styleLink w:val="WW8Num9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A377E2"/>
    <w:multiLevelType w:val="multilevel"/>
    <w:tmpl w:val="C31449C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537595"/>
    <w:multiLevelType w:val="multilevel"/>
    <w:tmpl w:val="3282FBA8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BE5D4A"/>
    <w:multiLevelType w:val="multilevel"/>
    <w:tmpl w:val="389ACEFC"/>
    <w:styleLink w:val="WW8Num37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ED7EA6"/>
    <w:multiLevelType w:val="multilevel"/>
    <w:tmpl w:val="FCF26110"/>
    <w:styleLink w:val="WW8Num1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FB0954"/>
    <w:multiLevelType w:val="multilevel"/>
    <w:tmpl w:val="15781284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8E7134"/>
    <w:multiLevelType w:val="multilevel"/>
    <w:tmpl w:val="54BE7688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F855C7"/>
    <w:multiLevelType w:val="multilevel"/>
    <w:tmpl w:val="DF6CEA5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CA5C13"/>
    <w:multiLevelType w:val="multilevel"/>
    <w:tmpl w:val="014E77A6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E81497"/>
    <w:multiLevelType w:val="multilevel"/>
    <w:tmpl w:val="58203A34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4072B4"/>
    <w:multiLevelType w:val="multilevel"/>
    <w:tmpl w:val="7E2835D8"/>
    <w:styleLink w:val="WW8Num2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1452C"/>
    <w:multiLevelType w:val="multilevel"/>
    <w:tmpl w:val="DCD0BF02"/>
    <w:styleLink w:val="WW8Num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2B0BF2"/>
    <w:multiLevelType w:val="multilevel"/>
    <w:tmpl w:val="C8DA04B0"/>
    <w:styleLink w:val="WW8Num18"/>
    <w:lvl w:ilvl="0">
      <w:start w:val="1"/>
      <w:numFmt w:val="japaneseCounting"/>
      <w:lvlText w:val="（%1）"/>
      <w:lvlJc w:val="left"/>
      <w:pPr>
        <w:ind w:left="1185" w:hanging="85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30" w15:restartNumberingAfterBreak="0">
    <w:nsid w:val="56C20CAF"/>
    <w:multiLevelType w:val="multilevel"/>
    <w:tmpl w:val="7BFC098E"/>
    <w:styleLink w:val="WW8Num2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0B53D8C"/>
    <w:multiLevelType w:val="multilevel"/>
    <w:tmpl w:val="D046C09E"/>
    <w:styleLink w:val="WW8Num20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5307E"/>
    <w:multiLevelType w:val="multilevel"/>
    <w:tmpl w:val="19F8C140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163CB3"/>
    <w:multiLevelType w:val="multilevel"/>
    <w:tmpl w:val="DDB62466"/>
    <w:styleLink w:val="WW8Num25"/>
    <w:lvl w:ilvl="0">
      <w:start w:val="1"/>
      <w:numFmt w:val="japaneseCounting"/>
      <w:lvlText w:val="（%1）"/>
      <w:lvlJc w:val="left"/>
      <w:pPr>
        <w:ind w:left="1451" w:hanging="885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6CBB0A66"/>
    <w:multiLevelType w:val="multilevel"/>
    <w:tmpl w:val="409A9E38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C96B7F"/>
    <w:multiLevelType w:val="multilevel"/>
    <w:tmpl w:val="805CCC3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DC0F23"/>
    <w:multiLevelType w:val="multilevel"/>
    <w:tmpl w:val="DB68D478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CA2791"/>
    <w:multiLevelType w:val="multilevel"/>
    <w:tmpl w:val="2F260C38"/>
    <w:styleLink w:val="WW8Num3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BE0ADE"/>
    <w:multiLevelType w:val="multilevel"/>
    <w:tmpl w:val="449C70D8"/>
    <w:styleLink w:val="WW8Num1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E204EB"/>
    <w:multiLevelType w:val="multilevel"/>
    <w:tmpl w:val="A07050EE"/>
    <w:styleLink w:val="WW8Num2"/>
    <w:lvl w:ilvl="0">
      <w:start w:val="1"/>
      <w:numFmt w:val="japaneseCounting"/>
      <w:suff w:val="nothing"/>
      <w:lvlText w:val="%1、"/>
      <w:lvlJc w:val="left"/>
      <w:pPr>
        <w:ind w:left="539" w:hanging="539"/>
      </w:pPr>
    </w:lvl>
    <w:lvl w:ilvl="1">
      <w:start w:val="1"/>
      <w:numFmt w:val="japaneseCounting"/>
      <w:suff w:val="nothing"/>
      <w:lvlText w:val="（%2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suff w:val="nothing"/>
      <w:lvlText w:val="%3、"/>
      <w:lvlJc w:val="left"/>
      <w:pPr>
        <w:ind w:left="1025" w:hanging="174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12749733">
    <w:abstractNumId w:val="10"/>
  </w:num>
  <w:num w:numId="2" w16cid:durableId="1851330766">
    <w:abstractNumId w:val="39"/>
  </w:num>
  <w:num w:numId="3" w16cid:durableId="1722632646">
    <w:abstractNumId w:val="6"/>
  </w:num>
  <w:num w:numId="4" w16cid:durableId="495340246">
    <w:abstractNumId w:val="11"/>
  </w:num>
  <w:num w:numId="5" w16cid:durableId="1116555929">
    <w:abstractNumId w:val="4"/>
  </w:num>
  <w:num w:numId="6" w16cid:durableId="1871674798">
    <w:abstractNumId w:val="15"/>
  </w:num>
  <w:num w:numId="7" w16cid:durableId="58720590">
    <w:abstractNumId w:val="24"/>
  </w:num>
  <w:num w:numId="8" w16cid:durableId="564729047">
    <w:abstractNumId w:val="28"/>
  </w:num>
  <w:num w:numId="9" w16cid:durableId="1434012225">
    <w:abstractNumId w:val="17"/>
  </w:num>
  <w:num w:numId="10" w16cid:durableId="1430462969">
    <w:abstractNumId w:val="2"/>
  </w:num>
  <w:num w:numId="11" w16cid:durableId="183136121">
    <w:abstractNumId w:val="34"/>
  </w:num>
  <w:num w:numId="12" w16cid:durableId="1357540645">
    <w:abstractNumId w:val="19"/>
  </w:num>
  <w:num w:numId="13" w16cid:durableId="1606158920">
    <w:abstractNumId w:val="38"/>
  </w:num>
  <w:num w:numId="14" w16cid:durableId="682052519">
    <w:abstractNumId w:val="25"/>
  </w:num>
  <w:num w:numId="15" w16cid:durableId="609313156">
    <w:abstractNumId w:val="21"/>
  </w:num>
  <w:num w:numId="16" w16cid:durableId="2141801239">
    <w:abstractNumId w:val="7"/>
  </w:num>
  <w:num w:numId="17" w16cid:durableId="369033398">
    <w:abstractNumId w:val="35"/>
  </w:num>
  <w:num w:numId="18" w16cid:durableId="778914848">
    <w:abstractNumId w:val="29"/>
  </w:num>
  <w:num w:numId="19" w16cid:durableId="1744646458">
    <w:abstractNumId w:val="8"/>
  </w:num>
  <w:num w:numId="20" w16cid:durableId="1159614848">
    <w:abstractNumId w:val="31"/>
  </w:num>
  <w:num w:numId="21" w16cid:durableId="1260408845">
    <w:abstractNumId w:val="5"/>
  </w:num>
  <w:num w:numId="22" w16cid:durableId="1078945015">
    <w:abstractNumId w:val="1"/>
  </w:num>
  <w:num w:numId="23" w16cid:durableId="1238784768">
    <w:abstractNumId w:val="22"/>
  </w:num>
  <w:num w:numId="24" w16cid:durableId="1802839138">
    <w:abstractNumId w:val="30"/>
  </w:num>
  <w:num w:numId="25" w16cid:durableId="1620140718">
    <w:abstractNumId w:val="33"/>
  </w:num>
  <w:num w:numId="26" w16cid:durableId="2100787696">
    <w:abstractNumId w:val="27"/>
  </w:num>
  <w:num w:numId="27" w16cid:durableId="424304894">
    <w:abstractNumId w:val="36"/>
  </w:num>
  <w:num w:numId="28" w16cid:durableId="1446660191">
    <w:abstractNumId w:val="23"/>
  </w:num>
  <w:num w:numId="29" w16cid:durableId="462886421">
    <w:abstractNumId w:val="26"/>
  </w:num>
  <w:num w:numId="30" w16cid:durableId="1442064026">
    <w:abstractNumId w:val="13"/>
  </w:num>
  <w:num w:numId="31" w16cid:durableId="1773043584">
    <w:abstractNumId w:val="32"/>
  </w:num>
  <w:num w:numId="32" w16cid:durableId="1016734148">
    <w:abstractNumId w:val="9"/>
  </w:num>
  <w:num w:numId="33" w16cid:durableId="875972042">
    <w:abstractNumId w:val="16"/>
  </w:num>
  <w:num w:numId="34" w16cid:durableId="1236937972">
    <w:abstractNumId w:val="3"/>
  </w:num>
  <w:num w:numId="35" w16cid:durableId="230048850">
    <w:abstractNumId w:val="14"/>
  </w:num>
  <w:num w:numId="36" w16cid:durableId="1152284627">
    <w:abstractNumId w:val="0"/>
  </w:num>
  <w:num w:numId="37" w16cid:durableId="709695371">
    <w:abstractNumId w:val="20"/>
  </w:num>
  <w:num w:numId="38" w16cid:durableId="1830440963">
    <w:abstractNumId w:val="12"/>
  </w:num>
  <w:num w:numId="39" w16cid:durableId="203832712">
    <w:abstractNumId w:val="37"/>
  </w:num>
  <w:num w:numId="40" w16cid:durableId="778984362">
    <w:abstractNumId w:val="18"/>
  </w:num>
  <w:num w:numId="41" w16cid:durableId="245920167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FF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6D"/>
    <w:rsid w:val="003E503E"/>
    <w:rsid w:val="007833A4"/>
    <w:rsid w:val="009B746D"/>
    <w:rsid w:val="00A840E5"/>
    <w:rsid w:val="00C147E5"/>
    <w:rsid w:val="00E26965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8EEBF"/>
  <w15:docId w15:val="{6B926662-C9A8-4D6C-A9EC-AF0551C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560" w:hanging="560"/>
    </w:pPr>
    <w:rPr>
      <w:rFonts w:ascii="標楷體" w:eastAsia="標楷體" w:hAnsi="標楷體" w:cs="標楷體"/>
      <w:sz w:val="28"/>
      <w:szCs w:val="24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a">
    <w:name w:val="Revision"/>
    <w:pPr>
      <w:widowControl/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z2">
    <w:name w:val="WW8Num2z2"/>
    <w:rPr>
      <w:rFonts w:ascii="Times New Roman" w:eastAsia="標楷體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標楷體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標楷體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標楷體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標楷體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標楷體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標楷體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標楷體"/>
      <w:sz w:val="28"/>
      <w:szCs w:val="2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標楷體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標楷體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ab">
    <w:name w:val="page number"/>
    <w:basedOn w:val="a0"/>
  </w:style>
  <w:style w:type="character" w:styleId="ac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highlight">
    <w:name w:val="highlight"/>
    <w:basedOn w:val="a0"/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Unresolved Mention"/>
    <w:basedOn w:val="a0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明仕 林</cp:lastModifiedBy>
  <cp:revision>5</cp:revision>
  <cp:lastPrinted>2020-09-25T17:12:00Z</cp:lastPrinted>
  <dcterms:created xsi:type="dcterms:W3CDTF">2022-11-08T09:35:00Z</dcterms:created>
  <dcterms:modified xsi:type="dcterms:W3CDTF">2022-11-17T06:38:00Z</dcterms:modified>
</cp:coreProperties>
</file>