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5" w:rsidRPr="00E816E5" w:rsidRDefault="00EB32C6" w:rsidP="005E3A6F">
      <w:pPr>
        <w:spacing w:line="320" w:lineRule="exact"/>
        <w:rPr>
          <w:b/>
        </w:rPr>
      </w:pPr>
      <w:r>
        <w:rPr>
          <w:rFonts w:hint="eastAsia"/>
          <w:b/>
        </w:rPr>
        <w:t>附表</w:t>
      </w:r>
      <w:r w:rsidR="00E816E5" w:rsidRPr="00E816E5">
        <w:rPr>
          <w:rFonts w:hint="eastAsia"/>
          <w:b/>
        </w:rPr>
        <w:t>一</w:t>
      </w:r>
    </w:p>
    <w:p w:rsidR="00227F9D" w:rsidRPr="002B7513" w:rsidRDefault="00932750" w:rsidP="005E3A6F">
      <w:pPr>
        <w:spacing w:line="320" w:lineRule="exact"/>
      </w:pPr>
      <w:r>
        <w:rPr>
          <w:rFonts w:hint="eastAsia"/>
        </w:rPr>
        <w:t>※</w:t>
      </w:r>
      <w:r w:rsidR="00E71C2A" w:rsidRPr="002B7513">
        <w:rPr>
          <w:rFonts w:hint="eastAsia"/>
        </w:rPr>
        <w:t>外標封</w:t>
      </w:r>
      <w:r w:rsidR="008E075A" w:rsidRPr="002B7513">
        <w:rPr>
          <w:rFonts w:hint="eastAsia"/>
        </w:rPr>
        <w:t>未密封</w:t>
      </w:r>
      <w:r w:rsidR="00055B42">
        <w:rPr>
          <w:rFonts w:hint="eastAsia"/>
        </w:rPr>
        <w:t>者，</w:t>
      </w:r>
      <w:r w:rsidR="00055B42" w:rsidRPr="002B7513">
        <w:rPr>
          <w:rFonts w:hint="eastAsia"/>
        </w:rPr>
        <w:t>為</w:t>
      </w:r>
      <w:r w:rsidR="00055B42">
        <w:rPr>
          <w:rFonts w:hint="eastAsia"/>
        </w:rPr>
        <w:t>不合格</w:t>
      </w:r>
      <w:r w:rsidR="00055B42" w:rsidRPr="002B7513">
        <w:rPr>
          <w:rFonts w:hint="eastAsia"/>
        </w:rPr>
        <w:t>標</w:t>
      </w:r>
      <w:r w:rsidR="00055B42">
        <w:rPr>
          <w:rFonts w:hint="eastAsia"/>
        </w:rPr>
        <w:t>。</w:t>
      </w:r>
      <w:r w:rsidR="008E075A" w:rsidRPr="002B7513">
        <w:rPr>
          <w:rFonts w:hint="eastAsia"/>
        </w:rPr>
        <w:t>廠商名稱、地址未</w:t>
      </w:r>
      <w:r w:rsidR="008463F3">
        <w:rPr>
          <w:rFonts w:hint="eastAsia"/>
        </w:rPr>
        <w:t>完整</w:t>
      </w:r>
      <w:r w:rsidR="0068560C" w:rsidRPr="002B7513">
        <w:rPr>
          <w:rFonts w:hint="eastAsia"/>
        </w:rPr>
        <w:t>標示者</w:t>
      </w:r>
      <w:r w:rsidR="00055B42">
        <w:rPr>
          <w:rFonts w:hint="eastAsia"/>
        </w:rPr>
        <w:t>，亦同。</w:t>
      </w:r>
      <w:r>
        <w:rPr>
          <w:rFonts w:hint="eastAsia"/>
        </w:rPr>
        <w:t>※</w:t>
      </w:r>
    </w:p>
    <w:p w:rsidR="008E075A" w:rsidRPr="000D62F7" w:rsidRDefault="00133277" w:rsidP="0075782C">
      <w:pPr>
        <w:spacing w:line="4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35.1pt;margin-top:11pt;width:18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" strokeweight="1.5pt">
            <v:textbox>
              <w:txbxContent>
                <w:p w:rsidR="005E3A6F" w:rsidRDefault="00343470" w:rsidP="00343470">
                  <w:pPr>
                    <w:jc w:val="center"/>
                  </w:pPr>
                  <w:r>
                    <w:rPr>
                      <w:rFonts w:hint="eastAsia"/>
                    </w:rPr>
                    <w:t>統一</w:t>
                  </w:r>
                  <w:r w:rsidR="005E3A6F">
                    <w:rPr>
                      <w:rFonts w:hint="eastAsia"/>
                    </w:rPr>
                    <w:t>發票</w:t>
                  </w:r>
                  <w:r>
                    <w:rPr>
                      <w:rFonts w:hint="eastAsia"/>
                    </w:rPr>
                    <w:t>專用</w:t>
                  </w:r>
                  <w:r w:rsidR="005E3A6F">
                    <w:rPr>
                      <w:rFonts w:hint="eastAsia"/>
                    </w:rPr>
                    <w:t>章</w:t>
                  </w:r>
                  <w:r w:rsidR="00F67E77">
                    <w:rPr>
                      <w:rFonts w:hint="eastAsia"/>
                    </w:rPr>
                    <w:t>（無者免蓋）</w:t>
                  </w:r>
                </w:p>
              </w:txbxContent>
            </v:textbox>
            <w10:wrap type="square"/>
          </v:shape>
        </w:pict>
      </w:r>
      <w:r w:rsidR="00695B69" w:rsidRPr="00695B69">
        <w:rPr>
          <w:rFonts w:hint="eastAsia"/>
          <w:b/>
          <w:spacing w:val="53"/>
          <w:kern w:val="0"/>
          <w:sz w:val="32"/>
          <w:szCs w:val="32"/>
          <w:fitText w:val="1599" w:id="333730818"/>
        </w:rPr>
        <w:t>廠商名</w:t>
      </w:r>
      <w:r w:rsidR="00695B69" w:rsidRPr="00695B69">
        <w:rPr>
          <w:rFonts w:hint="eastAsia"/>
          <w:b/>
          <w:kern w:val="0"/>
          <w:sz w:val="32"/>
          <w:szCs w:val="32"/>
          <w:fitText w:val="1599" w:id="333730818"/>
        </w:rPr>
        <w:t>稱</w:t>
      </w:r>
      <w:r w:rsidR="008E075A" w:rsidRPr="000D62F7">
        <w:rPr>
          <w:rFonts w:hint="eastAsia"/>
          <w:b/>
          <w:sz w:val="32"/>
          <w:szCs w:val="32"/>
        </w:rPr>
        <w:t>：</w:t>
      </w:r>
    </w:p>
    <w:p w:rsidR="002B7513" w:rsidRPr="000D62F7" w:rsidRDefault="002B7513" w:rsidP="0075782C">
      <w:pPr>
        <w:spacing w:line="480" w:lineRule="exact"/>
        <w:rPr>
          <w:b/>
          <w:sz w:val="32"/>
          <w:szCs w:val="32"/>
        </w:rPr>
      </w:pPr>
      <w:r w:rsidRPr="00695B69">
        <w:rPr>
          <w:rFonts w:hint="eastAsia"/>
          <w:b/>
          <w:spacing w:val="480"/>
          <w:kern w:val="0"/>
          <w:sz w:val="32"/>
          <w:szCs w:val="32"/>
          <w:fitText w:val="1600" w:id="58425857"/>
        </w:rPr>
        <w:t>地</w:t>
      </w:r>
      <w:r w:rsidRPr="00695B69">
        <w:rPr>
          <w:rFonts w:hint="eastAsia"/>
          <w:b/>
          <w:kern w:val="0"/>
          <w:sz w:val="32"/>
          <w:szCs w:val="32"/>
          <w:fitText w:val="1600" w:id="58425857"/>
        </w:rPr>
        <w:t>址</w:t>
      </w:r>
      <w:r w:rsidRPr="000D62F7">
        <w:rPr>
          <w:rFonts w:hint="eastAsia"/>
          <w:b/>
          <w:sz w:val="32"/>
          <w:szCs w:val="32"/>
        </w:rPr>
        <w:t>：</w:t>
      </w:r>
      <w:r w:rsidR="001C03BF" w:rsidRPr="00676CAA">
        <w:rPr>
          <w:rFonts w:ascii="標楷體" w:hAnsi="標楷體"/>
          <w:b/>
          <w:sz w:val="32"/>
          <w:szCs w:val="32"/>
          <w:u w:val="single"/>
        </w:rPr>
        <w:t>      </w:t>
      </w:r>
      <w:r w:rsidR="004E7818" w:rsidRPr="004E7818">
        <w:rPr>
          <w:rFonts w:hint="eastAsia"/>
          <w:b/>
          <w:sz w:val="48"/>
          <w:szCs w:val="48"/>
          <w:eastAsianLayout w:id="21649920" w:combine="1"/>
        </w:rPr>
        <w:t>縣市</w:t>
      </w:r>
      <w:r w:rsidR="001C03BF" w:rsidRPr="00676CAA">
        <w:rPr>
          <w:rFonts w:ascii="標楷體" w:hAnsi="標楷體"/>
          <w:b/>
          <w:sz w:val="32"/>
          <w:szCs w:val="32"/>
          <w:u w:val="single"/>
        </w:rPr>
        <w:t>      </w:t>
      </w:r>
      <w:r w:rsidR="004E7818" w:rsidRPr="004E7818">
        <w:rPr>
          <w:rFonts w:hint="eastAsia"/>
          <w:b/>
          <w:sz w:val="48"/>
          <w:szCs w:val="48"/>
          <w:eastAsianLayout w:id="21649921" w:combine="1"/>
        </w:rPr>
        <w:t>鄉鎮市區</w:t>
      </w:r>
      <w:r w:rsidR="001C03BF" w:rsidRPr="00676CAA">
        <w:rPr>
          <w:rFonts w:ascii="標楷體" w:hAnsi="標楷體"/>
          <w:b/>
          <w:sz w:val="32"/>
          <w:szCs w:val="32"/>
          <w:u w:val="single"/>
        </w:rPr>
        <w:t>     </w:t>
      </w:r>
      <w:r w:rsidR="001C03BF">
        <w:rPr>
          <w:rFonts w:ascii="標楷體" w:hAnsi="標楷體"/>
          <w:b/>
          <w:sz w:val="32"/>
          <w:szCs w:val="32"/>
          <w:u w:val="single"/>
        </w:rPr>
        <w:t>          </w:t>
      </w:r>
      <w:r w:rsidR="001C03BF" w:rsidRPr="00676CAA">
        <w:rPr>
          <w:rFonts w:ascii="標楷體" w:hAnsi="標楷體"/>
          <w:b/>
          <w:sz w:val="32"/>
          <w:szCs w:val="32"/>
          <w:u w:val="single"/>
        </w:rPr>
        <w:t>               </w:t>
      </w:r>
    </w:p>
    <w:p w:rsidR="000D62F7" w:rsidRPr="002B7513" w:rsidRDefault="000D62F7" w:rsidP="0075782C">
      <w:pPr>
        <w:spacing w:line="480" w:lineRule="exact"/>
        <w:rPr>
          <w:sz w:val="32"/>
          <w:szCs w:val="32"/>
        </w:rPr>
      </w:pPr>
      <w:r w:rsidRPr="00201A22">
        <w:rPr>
          <w:rFonts w:hint="eastAsia"/>
          <w:spacing w:val="53"/>
          <w:kern w:val="0"/>
          <w:sz w:val="32"/>
          <w:szCs w:val="32"/>
          <w:fitText w:val="1600" w:id="58425856"/>
        </w:rPr>
        <w:t>統</w:t>
      </w:r>
      <w:r w:rsidR="002524D6" w:rsidRPr="00201A22">
        <w:rPr>
          <w:rFonts w:hint="eastAsia"/>
          <w:spacing w:val="53"/>
          <w:kern w:val="0"/>
          <w:sz w:val="32"/>
          <w:szCs w:val="32"/>
          <w:fitText w:val="1600" w:id="58425856"/>
        </w:rPr>
        <w:t>一</w:t>
      </w:r>
      <w:r w:rsidRPr="00201A22">
        <w:rPr>
          <w:rFonts w:hint="eastAsia"/>
          <w:spacing w:val="53"/>
          <w:kern w:val="0"/>
          <w:sz w:val="32"/>
          <w:szCs w:val="32"/>
          <w:fitText w:val="1600" w:id="58425856"/>
        </w:rPr>
        <w:t>編</w:t>
      </w:r>
      <w:r w:rsidR="002524D6" w:rsidRPr="00201A22">
        <w:rPr>
          <w:rFonts w:hint="eastAsia"/>
          <w:spacing w:val="1"/>
          <w:kern w:val="0"/>
          <w:sz w:val="32"/>
          <w:szCs w:val="32"/>
          <w:fitText w:val="1600" w:id="58425856"/>
        </w:rPr>
        <w:t>號</w:t>
      </w:r>
      <w:r w:rsidRPr="002B7513">
        <w:rPr>
          <w:rFonts w:hint="eastAsia"/>
          <w:sz w:val="32"/>
          <w:szCs w:val="32"/>
        </w:rPr>
        <w:t>：</w:t>
      </w:r>
    </w:p>
    <w:p w:rsidR="002B7513" w:rsidRPr="002B7513" w:rsidRDefault="002B7513" w:rsidP="0075782C">
      <w:pPr>
        <w:spacing w:line="480" w:lineRule="exact"/>
        <w:rPr>
          <w:sz w:val="32"/>
          <w:szCs w:val="32"/>
        </w:rPr>
      </w:pPr>
      <w:r w:rsidRPr="00AC5A03">
        <w:rPr>
          <w:rFonts w:hint="eastAsia"/>
          <w:spacing w:val="480"/>
          <w:kern w:val="0"/>
          <w:sz w:val="32"/>
          <w:szCs w:val="32"/>
          <w:fitText w:val="1600" w:id="58425605"/>
        </w:rPr>
        <w:t>電</w:t>
      </w:r>
      <w:r w:rsidRPr="00AC5A03">
        <w:rPr>
          <w:rFonts w:hint="eastAsia"/>
          <w:kern w:val="0"/>
          <w:sz w:val="32"/>
          <w:szCs w:val="32"/>
          <w:fitText w:val="1600" w:id="58425605"/>
        </w:rPr>
        <w:t>話</w:t>
      </w:r>
      <w:r w:rsidRPr="002B7513">
        <w:rPr>
          <w:rFonts w:hint="eastAsia"/>
          <w:sz w:val="32"/>
          <w:szCs w:val="32"/>
        </w:rPr>
        <w:t>：</w:t>
      </w:r>
    </w:p>
    <w:p w:rsidR="008E075A" w:rsidRDefault="008E075A" w:rsidP="0075782C">
      <w:pPr>
        <w:spacing w:line="480" w:lineRule="exact"/>
        <w:rPr>
          <w:sz w:val="32"/>
          <w:szCs w:val="32"/>
        </w:rPr>
      </w:pPr>
      <w:r w:rsidRPr="001C03BF">
        <w:rPr>
          <w:rFonts w:hint="eastAsia"/>
          <w:spacing w:val="160"/>
          <w:kern w:val="0"/>
          <w:sz w:val="32"/>
          <w:szCs w:val="32"/>
          <w:fitText w:val="1600" w:id="58425604"/>
        </w:rPr>
        <w:t>負責</w:t>
      </w:r>
      <w:r w:rsidRPr="001C03BF">
        <w:rPr>
          <w:rFonts w:hint="eastAsia"/>
          <w:kern w:val="0"/>
          <w:sz w:val="32"/>
          <w:szCs w:val="32"/>
          <w:fitText w:val="1600" w:id="58425604"/>
        </w:rPr>
        <w:t>人</w:t>
      </w:r>
      <w:r w:rsidRPr="002B7513">
        <w:rPr>
          <w:rFonts w:hint="eastAsia"/>
          <w:sz w:val="32"/>
          <w:szCs w:val="32"/>
        </w:rPr>
        <w:t>：</w:t>
      </w:r>
    </w:p>
    <w:p w:rsidR="00201A22" w:rsidRPr="002B7513" w:rsidRDefault="00201A22" w:rsidP="0075782C">
      <w:pPr>
        <w:spacing w:line="480" w:lineRule="exact"/>
        <w:rPr>
          <w:sz w:val="32"/>
          <w:szCs w:val="32"/>
        </w:rPr>
      </w:pPr>
    </w:p>
    <w:p w:rsidR="00E71C2A" w:rsidRPr="00E071BF" w:rsidRDefault="007C438A" w:rsidP="005F5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tabs>
          <w:tab w:val="right" w:pos="13140"/>
        </w:tabs>
        <w:spacing w:before="360" w:after="360" w:line="840" w:lineRule="auto"/>
        <w:ind w:firstLineChars="100" w:firstLine="721"/>
        <w:jc w:val="both"/>
        <w:rPr>
          <w:b/>
          <w:kern w:val="0"/>
          <w:sz w:val="72"/>
          <w:szCs w:val="72"/>
          <w:bdr w:val="single" w:sz="4" w:space="0" w:color="auto"/>
        </w:rPr>
      </w:pPr>
      <w:r>
        <w:rPr>
          <w:rFonts w:hint="eastAsia"/>
          <w:b/>
          <w:kern w:val="0"/>
          <w:sz w:val="72"/>
          <w:szCs w:val="72"/>
        </w:rPr>
        <w:t>雲林</w:t>
      </w:r>
      <w:r w:rsidR="007A7C65">
        <w:rPr>
          <w:rFonts w:hint="eastAsia"/>
          <w:b/>
          <w:kern w:val="0"/>
          <w:sz w:val="72"/>
          <w:szCs w:val="72"/>
        </w:rPr>
        <w:t>縣</w:t>
      </w:r>
      <w:r w:rsidR="00F423A0">
        <w:rPr>
          <w:rFonts w:hint="eastAsia"/>
          <w:b/>
          <w:kern w:val="0"/>
          <w:sz w:val="72"/>
          <w:szCs w:val="72"/>
        </w:rPr>
        <w:t>政府</w:t>
      </w:r>
      <w:r w:rsidR="00A94D86">
        <w:rPr>
          <w:rFonts w:hint="eastAsia"/>
          <w:b/>
          <w:kern w:val="0"/>
          <w:sz w:val="72"/>
          <w:szCs w:val="72"/>
        </w:rPr>
        <w:t>採購中心</w:t>
      </w:r>
      <w:r w:rsidR="000E086B">
        <w:rPr>
          <w:rFonts w:hint="eastAsia"/>
          <w:b/>
          <w:kern w:val="0"/>
          <w:sz w:val="72"/>
          <w:szCs w:val="72"/>
        </w:rPr>
        <w:t>發包課</w:t>
      </w:r>
      <w:r w:rsidR="00201A22">
        <w:rPr>
          <w:rFonts w:hint="eastAsia"/>
          <w:b/>
          <w:kern w:val="0"/>
          <w:sz w:val="72"/>
          <w:szCs w:val="72"/>
        </w:rPr>
        <w:tab/>
      </w:r>
      <w:r w:rsidR="009F537A" w:rsidRPr="0075782C">
        <w:rPr>
          <w:rFonts w:hint="eastAsia"/>
          <w:b/>
          <w:kern w:val="0"/>
          <w:sz w:val="72"/>
          <w:szCs w:val="72"/>
        </w:rPr>
        <w:t>收</w:t>
      </w:r>
    </w:p>
    <w:p w:rsidR="00E71C2A" w:rsidRPr="00E071BF" w:rsidRDefault="00133277" w:rsidP="00130CD3">
      <w:pPr>
        <w:tabs>
          <w:tab w:val="left" w:pos="1980"/>
        </w:tabs>
        <w:spacing w:after="240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pict>
          <v:shape id="Text Box 8" o:spid="_x0000_s1027" type="#_x0000_t202" style="position:absolute;margin-left:535.1pt;margin-top:3pt;width:183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" strokeweight="1.5pt">
            <v:textbox>
              <w:txbxContent>
                <w:p w:rsidR="00EC75D4" w:rsidRPr="00151149" w:rsidRDefault="00151149" w:rsidP="00151149">
                  <w:pPr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 w:rsidR="00EC75D4" w:rsidRPr="00151149">
                    <w:rPr>
                      <w:rFonts w:hint="eastAsia"/>
                      <w:b/>
                    </w:rPr>
                    <w:t>本欄請勿填寫</w:t>
                  </w:r>
                  <w:r>
                    <w:rPr>
                      <w:rFonts w:hint="eastAsia"/>
                      <w:b/>
                    </w:rPr>
                    <w:t>※</w:t>
                  </w:r>
                </w:p>
                <w:p w:rsidR="00956890" w:rsidRPr="00151149" w:rsidRDefault="00956890" w:rsidP="00151149">
                  <w:pPr>
                    <w:jc w:val="distribute"/>
                    <w:rPr>
                      <w:sz w:val="22"/>
                      <w:szCs w:val="22"/>
                      <w:u w:val="single"/>
                    </w:rPr>
                  </w:pPr>
                  <w:r w:rsidRPr="00151149">
                    <w:rPr>
                      <w:rFonts w:hint="eastAsia"/>
                      <w:sz w:val="22"/>
                      <w:szCs w:val="22"/>
                      <w:u w:val="single"/>
                    </w:rPr>
                    <w:t>投</w:t>
                  </w:r>
                  <w:r w:rsidR="00F22D34">
                    <w:rPr>
                      <w:rFonts w:hint="eastAsia"/>
                      <w:sz w:val="22"/>
                      <w:szCs w:val="22"/>
                      <w:u w:val="single"/>
                    </w:rPr>
                    <w:t>商</w:t>
                  </w:r>
                  <w:r w:rsidRPr="00151149">
                    <w:rPr>
                      <w:rFonts w:hint="eastAsia"/>
                      <w:sz w:val="22"/>
                      <w:szCs w:val="22"/>
                      <w:u w:val="single"/>
                    </w:rPr>
                    <w:t>文件送達紀錄</w:t>
                  </w:r>
                </w:p>
                <w:p w:rsidR="00956890" w:rsidRPr="00EC75D4" w:rsidRDefault="00956890" w:rsidP="0015114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8D7900">
                    <w:rPr>
                      <w:rFonts w:hint="eastAsia"/>
                      <w:spacing w:val="11"/>
                      <w:w w:val="82"/>
                      <w:kern w:val="0"/>
                      <w:sz w:val="22"/>
                      <w:szCs w:val="22"/>
                      <w:fitText w:val="990" w:id="58430723"/>
                    </w:rPr>
                    <w:t>送達時間</w:t>
                  </w:r>
                  <w:r w:rsidR="00EC75D4" w:rsidRPr="008D7900">
                    <w:rPr>
                      <w:rFonts w:hint="eastAsia"/>
                      <w:spacing w:val="1"/>
                      <w:w w:val="82"/>
                      <w:kern w:val="0"/>
                      <w:sz w:val="22"/>
                      <w:szCs w:val="22"/>
                      <w:fitText w:val="990" w:id="58430723"/>
                    </w:rPr>
                    <w:t>：</w:t>
                  </w:r>
                  <w:r w:rsidR="00C117D8" w:rsidRPr="00C117D8">
                    <w:rPr>
                      <w:rFonts w:ascii="標楷體" w:hAnsi="標楷體"/>
                      <w:sz w:val="22"/>
                      <w:szCs w:val="22"/>
                    </w:rPr>
                    <w:t>  </w:t>
                  </w:r>
                  <w:r w:rsidR="00C117D8">
                    <w:rPr>
                      <w:rFonts w:ascii="標楷體" w:hAnsi="標楷體"/>
                      <w:sz w:val="22"/>
                      <w:szCs w:val="22"/>
                    </w:rPr>
                    <w:t> </w:t>
                  </w:r>
                  <w:r w:rsidR="00EC75D4" w:rsidRPr="00EC75D4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="00C117D8" w:rsidRPr="00C117D8">
                    <w:rPr>
                      <w:rFonts w:ascii="標楷體" w:hAnsi="標楷體"/>
                      <w:sz w:val="22"/>
                      <w:szCs w:val="22"/>
                    </w:rPr>
                    <w:t>  </w:t>
                  </w:r>
                  <w:r w:rsidR="00EC75D4" w:rsidRPr="00EC75D4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="00C117D8" w:rsidRPr="00C117D8">
                    <w:rPr>
                      <w:rFonts w:ascii="標楷體" w:hAnsi="標楷體"/>
                      <w:sz w:val="22"/>
                      <w:szCs w:val="22"/>
                    </w:rPr>
                    <w:t>  </w:t>
                  </w:r>
                  <w:r w:rsidR="00EC75D4" w:rsidRPr="00EC75D4">
                    <w:rPr>
                      <w:rFonts w:hint="eastAsia"/>
                      <w:sz w:val="22"/>
                      <w:szCs w:val="22"/>
                    </w:rPr>
                    <w:t>日</w:t>
                  </w:r>
                  <w:r w:rsidR="00C117D8" w:rsidRPr="00C117D8">
                    <w:rPr>
                      <w:rFonts w:ascii="標楷體" w:hAnsi="標楷體"/>
                      <w:sz w:val="22"/>
                      <w:szCs w:val="22"/>
                    </w:rPr>
                    <w:t>  </w:t>
                  </w:r>
                  <w:r w:rsidR="00EC75D4" w:rsidRPr="00EC75D4">
                    <w:rPr>
                      <w:rFonts w:hint="eastAsia"/>
                      <w:sz w:val="22"/>
                      <w:szCs w:val="22"/>
                    </w:rPr>
                    <w:t>時</w:t>
                  </w:r>
                  <w:r w:rsidR="00C117D8" w:rsidRPr="00C117D8">
                    <w:rPr>
                      <w:rFonts w:ascii="標楷體" w:hAnsi="標楷體"/>
                      <w:sz w:val="22"/>
                      <w:szCs w:val="22"/>
                    </w:rPr>
                    <w:t>  </w:t>
                  </w:r>
                  <w:r w:rsidR="00EC75D4" w:rsidRPr="00EC75D4">
                    <w:rPr>
                      <w:rFonts w:hint="eastAsia"/>
                      <w:sz w:val="22"/>
                      <w:szCs w:val="22"/>
                    </w:rPr>
                    <w:t>分</w:t>
                  </w:r>
                </w:p>
                <w:p w:rsidR="00C117D8" w:rsidRPr="00EC75D4" w:rsidRDefault="00C117D8" w:rsidP="00C117D8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8D7900">
                    <w:rPr>
                      <w:rFonts w:hint="eastAsia"/>
                      <w:spacing w:val="11"/>
                      <w:w w:val="82"/>
                      <w:kern w:val="0"/>
                      <w:sz w:val="22"/>
                      <w:szCs w:val="22"/>
                      <w:fitText w:val="990" w:id="445837056"/>
                    </w:rPr>
                    <w:t>送達地點</w:t>
                  </w:r>
                  <w:r w:rsidRPr="008D7900">
                    <w:rPr>
                      <w:rFonts w:hint="eastAsia"/>
                      <w:spacing w:val="1"/>
                      <w:w w:val="82"/>
                      <w:kern w:val="0"/>
                      <w:sz w:val="22"/>
                      <w:szCs w:val="22"/>
                      <w:fitText w:val="990" w:id="445837056"/>
                    </w:rPr>
                    <w:t>：</w:t>
                  </w:r>
                  <w:r w:rsidRPr="00EC75D4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6E7F7B">
                    <w:rPr>
                      <w:rFonts w:hint="eastAsia"/>
                      <w:sz w:val="22"/>
                      <w:szCs w:val="22"/>
                    </w:rPr>
                    <w:t>採購中心發包課</w:t>
                  </w:r>
                  <w:r w:rsidR="005F5A42">
                    <w:rPr>
                      <w:rFonts w:hint="eastAsia"/>
                      <w:sz w:val="22"/>
                      <w:szCs w:val="22"/>
                    </w:rPr>
                    <w:t>辦公室。</w:t>
                  </w:r>
                </w:p>
                <w:p w:rsidR="00C117D8" w:rsidRDefault="00C117D8" w:rsidP="00C117D8">
                  <w:pPr>
                    <w:jc w:val="distribute"/>
                    <w:rPr>
                      <w:kern w:val="0"/>
                      <w:sz w:val="22"/>
                      <w:szCs w:val="22"/>
                    </w:rPr>
                  </w:pPr>
                  <w:r w:rsidRPr="008D7900">
                    <w:rPr>
                      <w:rFonts w:hint="eastAsia"/>
                      <w:spacing w:val="11"/>
                      <w:w w:val="82"/>
                      <w:kern w:val="0"/>
                      <w:sz w:val="22"/>
                      <w:szCs w:val="22"/>
                      <w:fitText w:val="990" w:id="445836800"/>
                    </w:rPr>
                    <w:t>送達方式</w:t>
                  </w:r>
                  <w:r w:rsidRPr="008D7900">
                    <w:rPr>
                      <w:rFonts w:hint="eastAsia"/>
                      <w:spacing w:val="1"/>
                      <w:w w:val="82"/>
                      <w:kern w:val="0"/>
                      <w:sz w:val="22"/>
                      <w:szCs w:val="22"/>
                      <w:fitText w:val="990" w:id="445836800"/>
                    </w:rPr>
                    <w:t>：</w:t>
                  </w:r>
                  <w:r w:rsidRPr="00EC75D4">
                    <w:rPr>
                      <w:rFonts w:hint="eastAsia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sz w:val="22"/>
                      <w:szCs w:val="22"/>
                    </w:rPr>
                    <w:t>專人</w:t>
                  </w:r>
                  <w:r w:rsidR="00A91FB4"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="00A91FB4">
                    <w:rPr>
                      <w:rFonts w:hint="eastAsia"/>
                      <w:sz w:val="22"/>
                      <w:szCs w:val="22"/>
                    </w:rPr>
                    <w:t>應簽名</w:t>
                  </w:r>
                  <w:r w:rsidR="00A91FB4">
                    <w:rPr>
                      <w:rFonts w:hint="eastAsia"/>
                      <w:sz w:val="22"/>
                      <w:szCs w:val="22"/>
                    </w:rPr>
                    <w:t>)</w:t>
                  </w:r>
                  <w:r w:rsidRPr="00EC75D4">
                    <w:rPr>
                      <w:rFonts w:hint="eastAsia"/>
                      <w:sz w:val="22"/>
                      <w:szCs w:val="22"/>
                    </w:rPr>
                    <w:t>/</w:t>
                  </w:r>
                  <w:r w:rsidRPr="00EC75D4">
                    <w:rPr>
                      <w:rFonts w:hint="eastAsia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sz w:val="22"/>
                      <w:szCs w:val="22"/>
                    </w:rPr>
                    <w:t>郵遞</w:t>
                  </w:r>
                </w:p>
                <w:p w:rsidR="00EC75D4" w:rsidRPr="00EC75D4" w:rsidRDefault="00EC75D4" w:rsidP="008D7900">
                  <w:pPr>
                    <w:tabs>
                      <w:tab w:val="right" w:pos="3402"/>
                    </w:tabs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8D7900">
                    <w:rPr>
                      <w:rFonts w:hint="eastAsia"/>
                      <w:spacing w:val="9"/>
                      <w:w w:val="68"/>
                      <w:kern w:val="0"/>
                      <w:sz w:val="22"/>
                      <w:szCs w:val="22"/>
                      <w:fitText w:val="990" w:id="58433280"/>
                    </w:rPr>
                    <w:t>送件人簽名</w:t>
                  </w:r>
                  <w:r w:rsidRPr="008D7900">
                    <w:rPr>
                      <w:rFonts w:hint="eastAsia"/>
                      <w:spacing w:val="1"/>
                      <w:w w:val="68"/>
                      <w:kern w:val="0"/>
                      <w:sz w:val="22"/>
                      <w:szCs w:val="22"/>
                      <w:fitText w:val="990" w:id="58433280"/>
                    </w:rPr>
                    <w:t>：</w:t>
                  </w:r>
                  <w:r w:rsidR="00C117D8">
                    <w:rPr>
                      <w:rFonts w:hint="eastAsia"/>
                      <w:kern w:val="0"/>
                      <w:sz w:val="22"/>
                      <w:szCs w:val="22"/>
                    </w:rPr>
                    <w:tab/>
                  </w:r>
                  <w:r w:rsidR="00C117D8" w:rsidRPr="00C117D8">
                    <w:rPr>
                      <w:rFonts w:hint="eastAsia"/>
                      <w:kern w:val="0"/>
                      <w:sz w:val="22"/>
                      <w:szCs w:val="22"/>
                    </w:rPr>
                    <w:t>編號</w:t>
                  </w:r>
                </w:p>
                <w:p w:rsidR="00EC75D4" w:rsidRPr="00EC75D4" w:rsidRDefault="00EC75D4" w:rsidP="008D7900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8D7900">
                    <w:rPr>
                      <w:rFonts w:hint="eastAsia"/>
                      <w:spacing w:val="9"/>
                      <w:w w:val="68"/>
                      <w:kern w:val="0"/>
                      <w:sz w:val="22"/>
                      <w:szCs w:val="22"/>
                      <w:fitText w:val="990" w:id="58433281"/>
                    </w:rPr>
                    <w:t>收件人簽名</w:t>
                  </w:r>
                  <w:r w:rsidRPr="008D7900">
                    <w:rPr>
                      <w:rFonts w:hint="eastAsia"/>
                      <w:spacing w:val="1"/>
                      <w:w w:val="68"/>
                      <w:kern w:val="0"/>
                      <w:sz w:val="22"/>
                      <w:szCs w:val="22"/>
                      <w:fitText w:val="990" w:id="58433281"/>
                    </w:rPr>
                    <w:t>：</w:t>
                  </w:r>
                </w:p>
              </w:txbxContent>
            </v:textbox>
            <w10:wrap type="square"/>
          </v:shape>
        </w:pict>
      </w:r>
      <w:r w:rsidR="00985984" w:rsidRPr="00F22D34">
        <w:rPr>
          <w:rFonts w:hint="eastAsia"/>
          <w:spacing w:val="53"/>
          <w:kern w:val="0"/>
          <w:sz w:val="32"/>
          <w:szCs w:val="32"/>
          <w:fitText w:val="1600" w:id="58433024"/>
        </w:rPr>
        <w:t>收件地</w:t>
      </w:r>
      <w:r w:rsidR="00985984" w:rsidRPr="00F22D34">
        <w:rPr>
          <w:rFonts w:hint="eastAsia"/>
          <w:spacing w:val="1"/>
          <w:kern w:val="0"/>
          <w:sz w:val="32"/>
          <w:szCs w:val="32"/>
          <w:fitText w:val="1600" w:id="58433024"/>
        </w:rPr>
        <w:t>址</w:t>
      </w:r>
      <w:r w:rsidR="00985984" w:rsidRPr="0075782C">
        <w:rPr>
          <w:rFonts w:hint="eastAsia"/>
          <w:sz w:val="32"/>
          <w:szCs w:val="32"/>
        </w:rPr>
        <w:t>：</w:t>
      </w:r>
      <w:r w:rsidR="000F37F1" w:rsidRPr="000F37F1">
        <w:rPr>
          <w:b/>
          <w:sz w:val="40"/>
          <w:szCs w:val="40"/>
        </w:rPr>
        <w:t>64001</w:t>
      </w:r>
      <w:r w:rsidR="000F37F1" w:rsidRPr="000F37F1">
        <w:rPr>
          <w:b/>
          <w:sz w:val="40"/>
          <w:szCs w:val="40"/>
        </w:rPr>
        <w:t>雲林縣斗六市雲林路二段</w:t>
      </w:r>
      <w:r w:rsidR="000F37F1" w:rsidRPr="000F37F1">
        <w:rPr>
          <w:b/>
          <w:sz w:val="40"/>
          <w:szCs w:val="40"/>
        </w:rPr>
        <w:t>515</w:t>
      </w:r>
      <w:r w:rsidR="000F37F1" w:rsidRPr="000F37F1">
        <w:rPr>
          <w:b/>
          <w:sz w:val="40"/>
          <w:szCs w:val="40"/>
        </w:rPr>
        <w:t>號</w:t>
      </w:r>
    </w:p>
    <w:p w:rsidR="008E075A" w:rsidRPr="002B7513" w:rsidRDefault="00695B69" w:rsidP="00F22D34">
      <w:pPr>
        <w:spacing w:line="480" w:lineRule="exact"/>
        <w:ind w:left="2130" w:hangingChars="500" w:hanging="2130"/>
        <w:rPr>
          <w:sz w:val="32"/>
          <w:szCs w:val="32"/>
        </w:rPr>
      </w:pPr>
      <w:r w:rsidRPr="00F22D34">
        <w:rPr>
          <w:rFonts w:hint="eastAsia"/>
          <w:spacing w:val="53"/>
          <w:kern w:val="0"/>
          <w:sz w:val="32"/>
          <w:szCs w:val="32"/>
          <w:fitText w:val="1599" w:id="333730817"/>
        </w:rPr>
        <w:t>案</w:t>
      </w:r>
      <w:r w:rsidR="00F22D34" w:rsidRPr="00F22D34">
        <w:rPr>
          <w:rFonts w:hint="eastAsia"/>
          <w:spacing w:val="53"/>
          <w:kern w:val="0"/>
          <w:sz w:val="32"/>
          <w:szCs w:val="32"/>
          <w:fitText w:val="1599" w:id="333730817"/>
        </w:rPr>
        <w:t>件</w:t>
      </w:r>
      <w:r w:rsidRPr="00F22D34">
        <w:rPr>
          <w:rFonts w:hint="eastAsia"/>
          <w:spacing w:val="53"/>
          <w:kern w:val="0"/>
          <w:sz w:val="32"/>
          <w:szCs w:val="32"/>
          <w:fitText w:val="1599" w:id="333730817"/>
        </w:rPr>
        <w:t>名</w:t>
      </w:r>
      <w:r w:rsidRPr="00F22D34">
        <w:rPr>
          <w:rFonts w:hint="eastAsia"/>
          <w:spacing w:val="1"/>
          <w:kern w:val="0"/>
          <w:sz w:val="32"/>
          <w:szCs w:val="32"/>
          <w:fitText w:val="1599" w:id="333730817"/>
        </w:rPr>
        <w:t>稱</w:t>
      </w:r>
      <w:r w:rsidR="008E075A" w:rsidRPr="002B7513">
        <w:rPr>
          <w:rFonts w:hint="eastAsia"/>
          <w:sz w:val="32"/>
          <w:szCs w:val="32"/>
        </w:rPr>
        <w:t>：</w:t>
      </w:r>
      <w:r w:rsidR="008D545F" w:rsidRPr="008D545F">
        <w:rPr>
          <w:rFonts w:hint="eastAsia"/>
          <w:sz w:val="32"/>
          <w:szCs w:val="32"/>
        </w:rPr>
        <w:t>「</w:t>
      </w:r>
      <w:r w:rsidR="00B767D8">
        <w:rPr>
          <w:rFonts w:hint="eastAsia"/>
          <w:sz w:val="32"/>
          <w:szCs w:val="32"/>
        </w:rPr>
        <w:t>海口排水</w:t>
      </w:r>
      <w:r w:rsidR="00E351A4" w:rsidRPr="00E351A4">
        <w:rPr>
          <w:rFonts w:hint="eastAsia"/>
          <w:sz w:val="32"/>
          <w:szCs w:val="32"/>
        </w:rPr>
        <w:t>滯洪池太陽能發電系統計畫</w:t>
      </w:r>
      <w:r w:rsidR="008D545F" w:rsidRPr="008D545F">
        <w:rPr>
          <w:rFonts w:hint="eastAsia"/>
          <w:sz w:val="32"/>
          <w:szCs w:val="32"/>
        </w:rPr>
        <w:t>」</w:t>
      </w:r>
    </w:p>
    <w:p w:rsidR="008E075A" w:rsidRPr="00B767D8" w:rsidRDefault="008E075A" w:rsidP="00201A22">
      <w:pPr>
        <w:spacing w:line="480" w:lineRule="exact"/>
        <w:rPr>
          <w:color w:val="FF0000"/>
          <w:sz w:val="32"/>
          <w:szCs w:val="32"/>
        </w:rPr>
      </w:pPr>
      <w:r w:rsidRPr="00B767D8">
        <w:rPr>
          <w:rFonts w:hint="eastAsia"/>
          <w:color w:val="FF0000"/>
          <w:w w:val="83"/>
          <w:kern w:val="0"/>
          <w:sz w:val="32"/>
          <w:szCs w:val="32"/>
          <w:fitText w:val="1600" w:id="58433027"/>
        </w:rPr>
        <w:t>投標截止期限</w:t>
      </w:r>
      <w:r w:rsidRPr="00B767D8">
        <w:rPr>
          <w:rFonts w:hint="eastAsia"/>
          <w:color w:val="FF0000"/>
          <w:sz w:val="32"/>
          <w:szCs w:val="32"/>
        </w:rPr>
        <w:t>：</w:t>
      </w:r>
      <w:r w:rsidR="001D7774" w:rsidRPr="00B767D8">
        <w:rPr>
          <w:rFonts w:hint="eastAsia"/>
          <w:color w:val="FF0000"/>
          <w:sz w:val="32"/>
          <w:szCs w:val="32"/>
        </w:rPr>
        <w:t>中華</w:t>
      </w:r>
      <w:r w:rsidR="008D43C8" w:rsidRPr="00B767D8">
        <w:rPr>
          <w:color w:val="FF0000"/>
          <w:sz w:val="32"/>
          <w:szCs w:val="32"/>
        </w:rPr>
        <w:t>民國</w:t>
      </w:r>
      <w:r w:rsidR="00E85DF2">
        <w:rPr>
          <w:rFonts w:hint="eastAsia"/>
          <w:color w:val="FF0000"/>
          <w:sz w:val="32"/>
          <w:szCs w:val="32"/>
        </w:rPr>
        <w:t xml:space="preserve">    </w:t>
      </w:r>
      <w:bookmarkStart w:id="0" w:name="_GoBack"/>
      <w:bookmarkEnd w:id="0"/>
      <w:r w:rsidR="008D43C8" w:rsidRPr="00B767D8">
        <w:rPr>
          <w:color w:val="FF0000"/>
          <w:sz w:val="32"/>
          <w:szCs w:val="32"/>
        </w:rPr>
        <w:t>年</w:t>
      </w:r>
      <w:r w:rsidR="00D3238C">
        <w:rPr>
          <w:rFonts w:hint="eastAsia"/>
          <w:color w:val="FF0000"/>
          <w:sz w:val="32"/>
          <w:szCs w:val="32"/>
        </w:rPr>
        <w:t xml:space="preserve">  </w:t>
      </w:r>
      <w:r w:rsidR="008D43C8" w:rsidRPr="00B767D8">
        <w:rPr>
          <w:color w:val="FF0000"/>
          <w:sz w:val="32"/>
          <w:szCs w:val="32"/>
        </w:rPr>
        <w:t>月</w:t>
      </w:r>
      <w:r w:rsidR="00D3238C">
        <w:rPr>
          <w:rFonts w:hint="eastAsia"/>
          <w:color w:val="FF0000"/>
          <w:sz w:val="32"/>
          <w:szCs w:val="32"/>
        </w:rPr>
        <w:t xml:space="preserve">  </w:t>
      </w:r>
      <w:r w:rsidR="008D43C8" w:rsidRPr="00B767D8">
        <w:rPr>
          <w:color w:val="FF0000"/>
          <w:sz w:val="32"/>
          <w:szCs w:val="32"/>
        </w:rPr>
        <w:t>日</w:t>
      </w:r>
      <w:r w:rsidR="00EF347F" w:rsidRPr="00B767D8">
        <w:rPr>
          <w:rFonts w:hint="eastAsia"/>
          <w:color w:val="FF0000"/>
          <w:sz w:val="32"/>
          <w:szCs w:val="32"/>
        </w:rPr>
        <w:t>下</w:t>
      </w:r>
      <w:r w:rsidR="00592113" w:rsidRPr="00B767D8">
        <w:rPr>
          <w:rFonts w:hint="eastAsia"/>
          <w:color w:val="FF0000"/>
          <w:sz w:val="32"/>
          <w:szCs w:val="32"/>
        </w:rPr>
        <w:t>午</w:t>
      </w:r>
      <w:r w:rsidR="00D3238C">
        <w:rPr>
          <w:rFonts w:hint="eastAsia"/>
          <w:color w:val="FF0000"/>
          <w:sz w:val="32"/>
          <w:szCs w:val="32"/>
        </w:rPr>
        <w:t xml:space="preserve">  </w:t>
      </w:r>
      <w:r w:rsidR="008D43C8" w:rsidRPr="00B767D8">
        <w:rPr>
          <w:color w:val="FF0000"/>
          <w:sz w:val="32"/>
          <w:szCs w:val="32"/>
        </w:rPr>
        <w:t>時</w:t>
      </w:r>
      <w:r w:rsidR="00D3238C">
        <w:rPr>
          <w:rFonts w:hint="eastAsia"/>
          <w:color w:val="FF0000"/>
          <w:sz w:val="32"/>
          <w:szCs w:val="32"/>
        </w:rPr>
        <w:t xml:space="preserve">  </w:t>
      </w:r>
      <w:r w:rsidR="008D43C8" w:rsidRPr="00B767D8">
        <w:rPr>
          <w:color w:val="FF0000"/>
          <w:sz w:val="32"/>
          <w:szCs w:val="32"/>
        </w:rPr>
        <w:t>分</w:t>
      </w:r>
    </w:p>
    <w:sectPr w:rsidR="008E075A" w:rsidRPr="00B767D8" w:rsidSect="00E71C2A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77" w:rsidRDefault="00133277" w:rsidP="00921519">
      <w:r>
        <w:separator/>
      </w:r>
    </w:p>
  </w:endnote>
  <w:endnote w:type="continuationSeparator" w:id="0">
    <w:p w:rsidR="00133277" w:rsidRDefault="00133277" w:rsidP="0092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77" w:rsidRDefault="00133277" w:rsidP="00921519">
      <w:r>
        <w:separator/>
      </w:r>
    </w:p>
  </w:footnote>
  <w:footnote w:type="continuationSeparator" w:id="0">
    <w:p w:rsidR="00133277" w:rsidRDefault="00133277" w:rsidP="0092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C2A"/>
    <w:rsid w:val="00004011"/>
    <w:rsid w:val="0000472A"/>
    <w:rsid w:val="000206FF"/>
    <w:rsid w:val="00022346"/>
    <w:rsid w:val="0002703C"/>
    <w:rsid w:val="00031866"/>
    <w:rsid w:val="0004256B"/>
    <w:rsid w:val="0004257A"/>
    <w:rsid w:val="00045A92"/>
    <w:rsid w:val="00052CEA"/>
    <w:rsid w:val="00055B42"/>
    <w:rsid w:val="00080F7A"/>
    <w:rsid w:val="000849B4"/>
    <w:rsid w:val="00085B7C"/>
    <w:rsid w:val="00086E76"/>
    <w:rsid w:val="00087433"/>
    <w:rsid w:val="000A243D"/>
    <w:rsid w:val="000A38B6"/>
    <w:rsid w:val="000B6843"/>
    <w:rsid w:val="000C56E2"/>
    <w:rsid w:val="000D4305"/>
    <w:rsid w:val="000D62F7"/>
    <w:rsid w:val="000D6EF9"/>
    <w:rsid w:val="000E086B"/>
    <w:rsid w:val="000E2381"/>
    <w:rsid w:val="000E6F20"/>
    <w:rsid w:val="000F0B9C"/>
    <w:rsid w:val="000F37F1"/>
    <w:rsid w:val="00104BBE"/>
    <w:rsid w:val="00115F5C"/>
    <w:rsid w:val="00117319"/>
    <w:rsid w:val="0012606E"/>
    <w:rsid w:val="00130CD3"/>
    <w:rsid w:val="00133277"/>
    <w:rsid w:val="001410B4"/>
    <w:rsid w:val="0014285A"/>
    <w:rsid w:val="001444CB"/>
    <w:rsid w:val="00144C9F"/>
    <w:rsid w:val="00151149"/>
    <w:rsid w:val="00153E51"/>
    <w:rsid w:val="0015607B"/>
    <w:rsid w:val="001661F2"/>
    <w:rsid w:val="001729AC"/>
    <w:rsid w:val="00176734"/>
    <w:rsid w:val="00183AD3"/>
    <w:rsid w:val="00183BBA"/>
    <w:rsid w:val="00195568"/>
    <w:rsid w:val="001A5D26"/>
    <w:rsid w:val="001A7769"/>
    <w:rsid w:val="001C03BF"/>
    <w:rsid w:val="001C2255"/>
    <w:rsid w:val="001D7774"/>
    <w:rsid w:val="001E4C9F"/>
    <w:rsid w:val="001E527B"/>
    <w:rsid w:val="00201A22"/>
    <w:rsid w:val="00210598"/>
    <w:rsid w:val="00215DFD"/>
    <w:rsid w:val="00225B59"/>
    <w:rsid w:val="00227F9D"/>
    <w:rsid w:val="00242EEA"/>
    <w:rsid w:val="002524D6"/>
    <w:rsid w:val="00261189"/>
    <w:rsid w:val="00266F09"/>
    <w:rsid w:val="00267F6B"/>
    <w:rsid w:val="00271C4E"/>
    <w:rsid w:val="0027658A"/>
    <w:rsid w:val="002A3402"/>
    <w:rsid w:val="002B0787"/>
    <w:rsid w:val="002B2B7B"/>
    <w:rsid w:val="002B4C17"/>
    <w:rsid w:val="002B7513"/>
    <w:rsid w:val="002C58B5"/>
    <w:rsid w:val="002C5934"/>
    <w:rsid w:val="002C7327"/>
    <w:rsid w:val="002D3035"/>
    <w:rsid w:val="002D5BDE"/>
    <w:rsid w:val="002E0D0B"/>
    <w:rsid w:val="002E2E06"/>
    <w:rsid w:val="002F44DD"/>
    <w:rsid w:val="00306AAF"/>
    <w:rsid w:val="003077D8"/>
    <w:rsid w:val="00311F63"/>
    <w:rsid w:val="00317DC1"/>
    <w:rsid w:val="0032345B"/>
    <w:rsid w:val="00343470"/>
    <w:rsid w:val="00351B11"/>
    <w:rsid w:val="00362B23"/>
    <w:rsid w:val="00363320"/>
    <w:rsid w:val="00364A3B"/>
    <w:rsid w:val="0037131F"/>
    <w:rsid w:val="0037433E"/>
    <w:rsid w:val="003932B6"/>
    <w:rsid w:val="003A506D"/>
    <w:rsid w:val="003A5655"/>
    <w:rsid w:val="003A6742"/>
    <w:rsid w:val="003A7FFD"/>
    <w:rsid w:val="003B057A"/>
    <w:rsid w:val="003D3ECC"/>
    <w:rsid w:val="003E160B"/>
    <w:rsid w:val="004125D4"/>
    <w:rsid w:val="00416CAD"/>
    <w:rsid w:val="00416F36"/>
    <w:rsid w:val="0042291B"/>
    <w:rsid w:val="00427DE2"/>
    <w:rsid w:val="00433B2D"/>
    <w:rsid w:val="004645D8"/>
    <w:rsid w:val="00465138"/>
    <w:rsid w:val="00477F95"/>
    <w:rsid w:val="004924E5"/>
    <w:rsid w:val="00492F6E"/>
    <w:rsid w:val="004A2678"/>
    <w:rsid w:val="004C06CD"/>
    <w:rsid w:val="004D1F01"/>
    <w:rsid w:val="004D2A7D"/>
    <w:rsid w:val="004D4ECD"/>
    <w:rsid w:val="004E1E7D"/>
    <w:rsid w:val="004E7818"/>
    <w:rsid w:val="005172EC"/>
    <w:rsid w:val="00541889"/>
    <w:rsid w:val="00543550"/>
    <w:rsid w:val="00556A77"/>
    <w:rsid w:val="00564528"/>
    <w:rsid w:val="0058763F"/>
    <w:rsid w:val="00592113"/>
    <w:rsid w:val="005B1A2D"/>
    <w:rsid w:val="005B1DBC"/>
    <w:rsid w:val="005E104B"/>
    <w:rsid w:val="005E3646"/>
    <w:rsid w:val="005E388C"/>
    <w:rsid w:val="005E3A6F"/>
    <w:rsid w:val="005E798D"/>
    <w:rsid w:val="005F5A42"/>
    <w:rsid w:val="006044C6"/>
    <w:rsid w:val="00617D9B"/>
    <w:rsid w:val="00621574"/>
    <w:rsid w:val="00624F5C"/>
    <w:rsid w:val="0063165E"/>
    <w:rsid w:val="00640975"/>
    <w:rsid w:val="00656022"/>
    <w:rsid w:val="00656677"/>
    <w:rsid w:val="00680036"/>
    <w:rsid w:val="00681A4A"/>
    <w:rsid w:val="00682C1A"/>
    <w:rsid w:val="0068560C"/>
    <w:rsid w:val="00685E6A"/>
    <w:rsid w:val="00695B69"/>
    <w:rsid w:val="00696C4B"/>
    <w:rsid w:val="006A522E"/>
    <w:rsid w:val="006B5D5F"/>
    <w:rsid w:val="006D1138"/>
    <w:rsid w:val="006E7F7B"/>
    <w:rsid w:val="006F4A78"/>
    <w:rsid w:val="00714F67"/>
    <w:rsid w:val="00717736"/>
    <w:rsid w:val="007205F2"/>
    <w:rsid w:val="0072365D"/>
    <w:rsid w:val="0074744E"/>
    <w:rsid w:val="0075782C"/>
    <w:rsid w:val="00762F02"/>
    <w:rsid w:val="007670C0"/>
    <w:rsid w:val="00771886"/>
    <w:rsid w:val="00783A2C"/>
    <w:rsid w:val="007943F1"/>
    <w:rsid w:val="007A7C65"/>
    <w:rsid w:val="007A7D43"/>
    <w:rsid w:val="007B6379"/>
    <w:rsid w:val="007C438A"/>
    <w:rsid w:val="007D023A"/>
    <w:rsid w:val="007D2D54"/>
    <w:rsid w:val="007D4DE7"/>
    <w:rsid w:val="007F48CE"/>
    <w:rsid w:val="00802873"/>
    <w:rsid w:val="008120AF"/>
    <w:rsid w:val="008215B8"/>
    <w:rsid w:val="00824FAA"/>
    <w:rsid w:val="0083270B"/>
    <w:rsid w:val="008350CE"/>
    <w:rsid w:val="0084117C"/>
    <w:rsid w:val="008418F4"/>
    <w:rsid w:val="008463F3"/>
    <w:rsid w:val="00847ACA"/>
    <w:rsid w:val="00855FCA"/>
    <w:rsid w:val="00861082"/>
    <w:rsid w:val="0086697F"/>
    <w:rsid w:val="00867787"/>
    <w:rsid w:val="00871367"/>
    <w:rsid w:val="008769A9"/>
    <w:rsid w:val="0088568E"/>
    <w:rsid w:val="00891D6D"/>
    <w:rsid w:val="008A1568"/>
    <w:rsid w:val="008A27F6"/>
    <w:rsid w:val="008B1DD8"/>
    <w:rsid w:val="008B68AF"/>
    <w:rsid w:val="008C1832"/>
    <w:rsid w:val="008D2E07"/>
    <w:rsid w:val="008D43C8"/>
    <w:rsid w:val="008D545F"/>
    <w:rsid w:val="008D7900"/>
    <w:rsid w:val="008E0123"/>
    <w:rsid w:val="008E075A"/>
    <w:rsid w:val="008E4AC7"/>
    <w:rsid w:val="008F11DC"/>
    <w:rsid w:val="008F2A35"/>
    <w:rsid w:val="008F4446"/>
    <w:rsid w:val="00904ADE"/>
    <w:rsid w:val="00912CEC"/>
    <w:rsid w:val="009174E4"/>
    <w:rsid w:val="00920A07"/>
    <w:rsid w:val="00920DEF"/>
    <w:rsid w:val="00921519"/>
    <w:rsid w:val="009233BE"/>
    <w:rsid w:val="009242C3"/>
    <w:rsid w:val="0092470A"/>
    <w:rsid w:val="00932750"/>
    <w:rsid w:val="0094252A"/>
    <w:rsid w:val="00942968"/>
    <w:rsid w:val="009439B8"/>
    <w:rsid w:val="00956890"/>
    <w:rsid w:val="00962BD0"/>
    <w:rsid w:val="00970EEB"/>
    <w:rsid w:val="00985984"/>
    <w:rsid w:val="009A7D6D"/>
    <w:rsid w:val="009F537A"/>
    <w:rsid w:val="00A00CB0"/>
    <w:rsid w:val="00A13696"/>
    <w:rsid w:val="00A1556C"/>
    <w:rsid w:val="00A3335D"/>
    <w:rsid w:val="00A34051"/>
    <w:rsid w:val="00A36963"/>
    <w:rsid w:val="00A4016C"/>
    <w:rsid w:val="00A4054B"/>
    <w:rsid w:val="00A51C21"/>
    <w:rsid w:val="00A52257"/>
    <w:rsid w:val="00A856D4"/>
    <w:rsid w:val="00A91FB4"/>
    <w:rsid w:val="00A94D86"/>
    <w:rsid w:val="00AB060C"/>
    <w:rsid w:val="00AC5A03"/>
    <w:rsid w:val="00AC6202"/>
    <w:rsid w:val="00AD2498"/>
    <w:rsid w:val="00AD2505"/>
    <w:rsid w:val="00AD328A"/>
    <w:rsid w:val="00AD4CBF"/>
    <w:rsid w:val="00AE2450"/>
    <w:rsid w:val="00B014FB"/>
    <w:rsid w:val="00B16171"/>
    <w:rsid w:val="00B25C22"/>
    <w:rsid w:val="00B26FD7"/>
    <w:rsid w:val="00B27CBA"/>
    <w:rsid w:val="00B43ADC"/>
    <w:rsid w:val="00B44D8A"/>
    <w:rsid w:val="00B46FDF"/>
    <w:rsid w:val="00B64C10"/>
    <w:rsid w:val="00B71EEE"/>
    <w:rsid w:val="00B767D8"/>
    <w:rsid w:val="00B8676F"/>
    <w:rsid w:val="00B87CA3"/>
    <w:rsid w:val="00B908DF"/>
    <w:rsid w:val="00B91BE1"/>
    <w:rsid w:val="00B91D20"/>
    <w:rsid w:val="00BA3F7F"/>
    <w:rsid w:val="00BB5722"/>
    <w:rsid w:val="00BC0AA8"/>
    <w:rsid w:val="00BD212B"/>
    <w:rsid w:val="00BF14C8"/>
    <w:rsid w:val="00BF6B27"/>
    <w:rsid w:val="00C055EC"/>
    <w:rsid w:val="00C06228"/>
    <w:rsid w:val="00C117D8"/>
    <w:rsid w:val="00C16058"/>
    <w:rsid w:val="00C16EB3"/>
    <w:rsid w:val="00C21884"/>
    <w:rsid w:val="00C32D71"/>
    <w:rsid w:val="00C57788"/>
    <w:rsid w:val="00C62CC0"/>
    <w:rsid w:val="00C642AF"/>
    <w:rsid w:val="00CA5DEC"/>
    <w:rsid w:val="00CA6B64"/>
    <w:rsid w:val="00CC23A1"/>
    <w:rsid w:val="00CC53E6"/>
    <w:rsid w:val="00CD1131"/>
    <w:rsid w:val="00CE4853"/>
    <w:rsid w:val="00CE5D58"/>
    <w:rsid w:val="00CF36DB"/>
    <w:rsid w:val="00CF5E5C"/>
    <w:rsid w:val="00D050E5"/>
    <w:rsid w:val="00D0620E"/>
    <w:rsid w:val="00D161F0"/>
    <w:rsid w:val="00D27994"/>
    <w:rsid w:val="00D3238C"/>
    <w:rsid w:val="00D40650"/>
    <w:rsid w:val="00D60B2E"/>
    <w:rsid w:val="00D6447A"/>
    <w:rsid w:val="00D715C5"/>
    <w:rsid w:val="00D71764"/>
    <w:rsid w:val="00D77299"/>
    <w:rsid w:val="00D8754D"/>
    <w:rsid w:val="00D973B7"/>
    <w:rsid w:val="00DA13BA"/>
    <w:rsid w:val="00DC4035"/>
    <w:rsid w:val="00DC5EA7"/>
    <w:rsid w:val="00DD6EE0"/>
    <w:rsid w:val="00DF77C8"/>
    <w:rsid w:val="00E0506C"/>
    <w:rsid w:val="00E071BF"/>
    <w:rsid w:val="00E138FC"/>
    <w:rsid w:val="00E32AC1"/>
    <w:rsid w:val="00E351A4"/>
    <w:rsid w:val="00E359CB"/>
    <w:rsid w:val="00E50C94"/>
    <w:rsid w:val="00E70F98"/>
    <w:rsid w:val="00E71C2A"/>
    <w:rsid w:val="00E74141"/>
    <w:rsid w:val="00E8079F"/>
    <w:rsid w:val="00E816E5"/>
    <w:rsid w:val="00E82208"/>
    <w:rsid w:val="00E85DF2"/>
    <w:rsid w:val="00E930C9"/>
    <w:rsid w:val="00E9595D"/>
    <w:rsid w:val="00E96813"/>
    <w:rsid w:val="00E96E3B"/>
    <w:rsid w:val="00EB32C6"/>
    <w:rsid w:val="00EC3B9B"/>
    <w:rsid w:val="00EC75D4"/>
    <w:rsid w:val="00EE5AC8"/>
    <w:rsid w:val="00EF347F"/>
    <w:rsid w:val="00EF62E7"/>
    <w:rsid w:val="00EF7815"/>
    <w:rsid w:val="00F00613"/>
    <w:rsid w:val="00F130F7"/>
    <w:rsid w:val="00F22D34"/>
    <w:rsid w:val="00F423A0"/>
    <w:rsid w:val="00F518D7"/>
    <w:rsid w:val="00F636DE"/>
    <w:rsid w:val="00F67E77"/>
    <w:rsid w:val="00F77918"/>
    <w:rsid w:val="00F85180"/>
    <w:rsid w:val="00F85FBA"/>
    <w:rsid w:val="00F94332"/>
    <w:rsid w:val="00FA36B8"/>
    <w:rsid w:val="00FA6DBF"/>
    <w:rsid w:val="00FA731B"/>
    <w:rsid w:val="00FD0C2F"/>
    <w:rsid w:val="00FE635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CC58F"/>
  <w15:docId w15:val="{08DA4E77-952F-45A3-8FD8-30CE51B2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66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D43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8D43C8"/>
    <w:rPr>
      <w:color w:val="808080"/>
    </w:rPr>
  </w:style>
  <w:style w:type="paragraph" w:styleId="a6">
    <w:name w:val="header"/>
    <w:basedOn w:val="a"/>
    <w:link w:val="a7"/>
    <w:rsid w:val="0092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21519"/>
    <w:rPr>
      <w:rFonts w:eastAsia="標楷體"/>
      <w:kern w:val="2"/>
    </w:rPr>
  </w:style>
  <w:style w:type="paragraph" w:styleId="a8">
    <w:name w:val="footer"/>
    <w:basedOn w:val="a"/>
    <w:link w:val="a9"/>
    <w:rsid w:val="0092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21519"/>
    <w:rPr>
      <w:rFonts w:eastAsia="標楷體"/>
      <w:kern w:val="2"/>
    </w:rPr>
  </w:style>
  <w:style w:type="character" w:customStyle="1" w:styleId="wordgray21">
    <w:name w:val="word_gray21"/>
    <w:basedOn w:val="a0"/>
    <w:rsid w:val="000F37F1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179</Characters>
  <Application>Microsoft Office Word</Application>
  <DocSecurity>0</DocSecurity>
  <Lines>1</Lines>
  <Paragraphs>1</Paragraphs>
  <ScaleCrop>false</ScaleCrop>
  <Company>彰化縣政府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外標封</dc:title>
  <dc:creator>林嘉信</dc:creator>
  <cp:keywords>外標封</cp:keywords>
  <cp:lastModifiedBy>林枬恩</cp:lastModifiedBy>
  <cp:revision>45</cp:revision>
  <cp:lastPrinted>2012-02-01T03:38:00Z</cp:lastPrinted>
  <dcterms:created xsi:type="dcterms:W3CDTF">2013-06-10T07:16:00Z</dcterms:created>
  <dcterms:modified xsi:type="dcterms:W3CDTF">2020-12-16T06:31:00Z</dcterms:modified>
  <cp:contentStatus>20140729.V01</cp:contentStatus>
</cp:coreProperties>
</file>